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02" w:rsidRDefault="00A54F02" w:rsidP="00A54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 2 четверти 2020 – 2021 учебного года</w:t>
      </w:r>
    </w:p>
    <w:p w:rsidR="00A54F02" w:rsidRDefault="00A54F02" w:rsidP="00A54F02">
      <w:pPr>
        <w:jc w:val="center"/>
        <w:rPr>
          <w:b/>
          <w:sz w:val="28"/>
          <w:szCs w:val="28"/>
        </w:rPr>
      </w:pPr>
    </w:p>
    <w:p w:rsidR="00A54F02" w:rsidRPr="00F52E5D" w:rsidRDefault="00A54F02" w:rsidP="00A54F02">
      <w:pPr>
        <w:jc w:val="center"/>
        <w:rPr>
          <w:b/>
          <w:sz w:val="28"/>
          <w:szCs w:val="28"/>
        </w:rPr>
      </w:pPr>
    </w:p>
    <w:p w:rsidR="00A54F02" w:rsidRPr="005B4382" w:rsidRDefault="00A54F02" w:rsidP="00A54F02">
      <w:pPr>
        <w:pStyle w:val="a3"/>
        <w:rPr>
          <w:rFonts w:ascii="Times New Roman" w:hAnsi="Times New Roman"/>
        </w:rPr>
      </w:pPr>
      <w:r w:rsidRPr="005B4382">
        <w:rPr>
          <w:rFonts w:ascii="Times New Roman" w:hAnsi="Times New Roman"/>
        </w:rPr>
        <w:t xml:space="preserve">На начало четверти – </w:t>
      </w:r>
      <w:r w:rsidR="00B25D52">
        <w:rPr>
          <w:rFonts w:ascii="Times New Roman" w:hAnsi="Times New Roman"/>
        </w:rPr>
        <w:t>115</w:t>
      </w:r>
      <w:r w:rsidRPr="005B4382">
        <w:rPr>
          <w:rFonts w:ascii="Times New Roman" w:hAnsi="Times New Roman"/>
        </w:rPr>
        <w:t xml:space="preserve"> </w:t>
      </w:r>
      <w:r w:rsidR="003B7529">
        <w:rPr>
          <w:rFonts w:ascii="Times New Roman" w:hAnsi="Times New Roman"/>
        </w:rPr>
        <w:t xml:space="preserve"> </w:t>
      </w:r>
      <w:r w:rsidRPr="005B4382">
        <w:rPr>
          <w:rFonts w:ascii="Times New Roman" w:hAnsi="Times New Roman"/>
        </w:rPr>
        <w:t xml:space="preserve">. </w:t>
      </w:r>
    </w:p>
    <w:p w:rsidR="00A54F02" w:rsidRPr="005B4382" w:rsidRDefault="00A54F02" w:rsidP="00A54F02">
      <w:pPr>
        <w:pStyle w:val="a3"/>
        <w:rPr>
          <w:rFonts w:ascii="Times New Roman" w:hAnsi="Times New Roman"/>
        </w:rPr>
      </w:pPr>
      <w:r w:rsidRPr="005B4382">
        <w:rPr>
          <w:rFonts w:ascii="Times New Roman" w:hAnsi="Times New Roman"/>
        </w:rPr>
        <w:t>На конец четверти – 1</w:t>
      </w:r>
      <w:r w:rsidRPr="00712F60">
        <w:rPr>
          <w:rFonts w:ascii="Times New Roman" w:hAnsi="Times New Roman"/>
        </w:rPr>
        <w:t>1</w:t>
      </w:r>
      <w:r w:rsidR="00B25D52">
        <w:rPr>
          <w:rFonts w:ascii="Times New Roman" w:hAnsi="Times New Roman"/>
        </w:rPr>
        <w:t>6</w:t>
      </w:r>
      <w:r w:rsidRPr="005B4382">
        <w:rPr>
          <w:rFonts w:ascii="Times New Roman" w:hAnsi="Times New Roman"/>
        </w:rPr>
        <w:t xml:space="preserve"> человек</w:t>
      </w:r>
    </w:p>
    <w:p w:rsidR="00A54F02" w:rsidRPr="00712F60" w:rsidRDefault="00A54F02" w:rsidP="00A54F0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Аттестовано - </w:t>
      </w:r>
      <w:r w:rsidRPr="00712F60">
        <w:rPr>
          <w:rFonts w:ascii="Times New Roman" w:hAnsi="Times New Roman"/>
        </w:rPr>
        <w:t xml:space="preserve"> </w:t>
      </w:r>
      <w:r w:rsidR="00B25D52">
        <w:rPr>
          <w:rFonts w:ascii="Times New Roman" w:hAnsi="Times New Roman"/>
        </w:rPr>
        <w:t>102</w:t>
      </w:r>
    </w:p>
    <w:p w:rsidR="00A54F02" w:rsidRDefault="00A54F02" w:rsidP="00A54F0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Закончили н «4» и «5» </w:t>
      </w:r>
      <w:r w:rsidRPr="00F52E5D">
        <w:rPr>
          <w:rFonts w:ascii="Times New Roman" w:hAnsi="Times New Roman"/>
        </w:rPr>
        <w:t xml:space="preserve"> </w:t>
      </w:r>
      <w:r w:rsidRPr="005B43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человек – </w:t>
      </w:r>
      <w:r w:rsidR="00B25D52">
        <w:rPr>
          <w:rFonts w:ascii="Times New Roman" w:hAnsi="Times New Roman"/>
        </w:rPr>
        <w:t>30</w:t>
      </w:r>
    </w:p>
    <w:p w:rsidR="00A54F02" w:rsidRDefault="00A54F02" w:rsidP="00A54F02">
      <w:pPr>
        <w:pStyle w:val="a3"/>
        <w:rPr>
          <w:rFonts w:ascii="Times New Roman" w:hAnsi="Times New Roman"/>
        </w:rPr>
      </w:pPr>
      <w:r w:rsidRPr="005B43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5B4382">
        <w:rPr>
          <w:rFonts w:ascii="Times New Roman" w:hAnsi="Times New Roman"/>
        </w:rPr>
        <w:t xml:space="preserve">тличников- </w:t>
      </w:r>
      <w:r>
        <w:rPr>
          <w:rFonts w:ascii="Times New Roman" w:hAnsi="Times New Roman"/>
        </w:rPr>
        <w:t>0</w:t>
      </w:r>
    </w:p>
    <w:p w:rsidR="00A54F02" w:rsidRPr="00712F60" w:rsidRDefault="00A54F02" w:rsidP="00A54F02">
      <w:pPr>
        <w:jc w:val="center"/>
        <w:rPr>
          <w:b/>
          <w:sz w:val="28"/>
          <w:szCs w:val="28"/>
        </w:rPr>
      </w:pPr>
    </w:p>
    <w:p w:rsidR="00A54F02" w:rsidRDefault="00A54F02" w:rsidP="00A54F02">
      <w:pPr>
        <w:jc w:val="center"/>
      </w:pPr>
    </w:p>
    <w:tbl>
      <w:tblPr>
        <w:tblW w:w="157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001"/>
        <w:gridCol w:w="814"/>
        <w:gridCol w:w="1210"/>
        <w:gridCol w:w="835"/>
        <w:gridCol w:w="997"/>
        <w:gridCol w:w="947"/>
        <w:gridCol w:w="947"/>
        <w:gridCol w:w="955"/>
        <w:gridCol w:w="998"/>
        <w:gridCol w:w="976"/>
        <w:gridCol w:w="1516"/>
        <w:gridCol w:w="1516"/>
        <w:gridCol w:w="1531"/>
      </w:tblGrid>
      <w:tr w:rsidR="00A54F02" w:rsidTr="005C3F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54F02" w:rsidP="005C3F8A">
            <w:r>
              <w:t>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54F02" w:rsidP="005C3F8A">
            <w:pPr>
              <w:rPr>
                <w:i/>
              </w:rPr>
            </w:pPr>
            <w:r>
              <w:rPr>
                <w:i/>
              </w:rPr>
              <w:t>ФИО учителя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54F02" w:rsidP="005C3F8A">
            <w:pPr>
              <w:rPr>
                <w:i/>
              </w:rPr>
            </w:pPr>
            <w:r>
              <w:rPr>
                <w:i/>
              </w:rPr>
              <w:t>Класс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54F02" w:rsidP="005C3F8A">
            <w:pPr>
              <w:rPr>
                <w:i/>
              </w:rPr>
            </w:pPr>
            <w:r>
              <w:rPr>
                <w:i/>
              </w:rPr>
              <w:t>Число учащихся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54F02" w:rsidP="005C3F8A">
            <w:pPr>
              <w:rPr>
                <w:i/>
              </w:rPr>
            </w:pPr>
            <w:r>
              <w:rPr>
                <w:i/>
              </w:rPr>
              <w:t>На «5» и «4»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54F02" w:rsidP="005C3F8A">
            <w:pPr>
              <w:rPr>
                <w:i/>
              </w:rPr>
            </w:pPr>
            <w:r>
              <w:rPr>
                <w:i/>
              </w:rPr>
              <w:t>Только на «5»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54F02" w:rsidP="005C3F8A">
            <w:pPr>
              <w:rPr>
                <w:i/>
              </w:rPr>
            </w:pPr>
            <w:r>
              <w:rPr>
                <w:i/>
              </w:rPr>
              <w:t>С одной «4»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54F02" w:rsidP="005C3F8A">
            <w:pPr>
              <w:rPr>
                <w:i/>
              </w:rPr>
            </w:pPr>
            <w:r>
              <w:rPr>
                <w:i/>
              </w:rPr>
              <w:t>С одной «3»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54F02" w:rsidP="005C3F8A">
            <w:pPr>
              <w:rPr>
                <w:i/>
              </w:rPr>
            </w:pPr>
            <w:proofErr w:type="spellStart"/>
            <w:r>
              <w:rPr>
                <w:i/>
              </w:rPr>
              <w:t>Неус</w:t>
            </w:r>
            <w:proofErr w:type="spellEnd"/>
          </w:p>
          <w:p w:rsidR="00A54F02" w:rsidRDefault="00A54F02" w:rsidP="005C3F8A">
            <w:pPr>
              <w:rPr>
                <w:i/>
              </w:rPr>
            </w:pPr>
            <w:proofErr w:type="spellStart"/>
            <w:r>
              <w:rPr>
                <w:i/>
              </w:rPr>
              <w:t>певаю</w:t>
            </w:r>
            <w:proofErr w:type="spellEnd"/>
          </w:p>
          <w:p w:rsidR="00A54F02" w:rsidRDefault="00A54F02" w:rsidP="005C3F8A">
            <w:pPr>
              <w:rPr>
                <w:i/>
              </w:rPr>
            </w:pPr>
            <w:proofErr w:type="spellStart"/>
            <w:r>
              <w:rPr>
                <w:i/>
              </w:rPr>
              <w:t>щие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54F02" w:rsidP="005C3F8A">
            <w:pPr>
              <w:rPr>
                <w:i/>
              </w:rPr>
            </w:pPr>
            <w:r>
              <w:rPr>
                <w:i/>
              </w:rPr>
              <w:t>Качест</w:t>
            </w:r>
          </w:p>
          <w:p w:rsidR="00A54F02" w:rsidRDefault="00A54F02" w:rsidP="005C3F8A">
            <w:pPr>
              <w:rPr>
                <w:i/>
              </w:rPr>
            </w:pPr>
            <w:r>
              <w:rPr>
                <w:i/>
              </w:rPr>
              <w:t>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54F02" w:rsidP="005C3F8A">
            <w:pPr>
              <w:rPr>
                <w:i/>
              </w:rPr>
            </w:pPr>
            <w:r>
              <w:rPr>
                <w:i/>
              </w:rPr>
              <w:t>Успев.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54F02" w:rsidP="005C3F8A">
            <w:pPr>
              <w:rPr>
                <w:i/>
              </w:rPr>
            </w:pPr>
            <w:proofErr w:type="spellStart"/>
            <w:r>
              <w:rPr>
                <w:i/>
              </w:rPr>
              <w:t>Средн.балл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54F02" w:rsidP="005C3F8A">
            <w:pPr>
              <w:rPr>
                <w:i/>
              </w:rPr>
            </w:pPr>
            <w:r>
              <w:rPr>
                <w:i/>
              </w:rPr>
              <w:t>Степень об.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54F02" w:rsidP="005C3F8A">
            <w:pPr>
              <w:rPr>
                <w:i/>
              </w:rPr>
            </w:pPr>
            <w:r>
              <w:rPr>
                <w:i/>
              </w:rPr>
              <w:t>Уровень об</w:t>
            </w:r>
          </w:p>
        </w:tc>
      </w:tr>
      <w:tr w:rsidR="00A54F02" w:rsidTr="005C3F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54F02" w:rsidP="005C3F8A">
            <w: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54F02" w:rsidP="005C3F8A">
            <w:r>
              <w:t>Соловьева М.А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54F02" w:rsidP="005C3F8A"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54F02" w:rsidP="005C3F8A">
            <w: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3B7529" w:rsidP="005C3F8A"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3B7529" w:rsidP="005C3F8A"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3B7529" w:rsidP="005C3F8A"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3B7529" w:rsidP="005C3F8A"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3B7529" w:rsidP="005C3F8A"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3B7529" w:rsidP="005C3F8A"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3B7529" w:rsidP="005C3F8A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3B7529" w:rsidP="005C3F8A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3B7529" w:rsidP="005C3F8A"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3B7529" w:rsidP="005C3F8A">
            <w:r>
              <w:t>-</w:t>
            </w:r>
          </w:p>
        </w:tc>
      </w:tr>
      <w:tr w:rsidR="00A54F02" w:rsidTr="005C3F8A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54F02" w:rsidP="005C3F8A">
            <w: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54F02" w:rsidP="005C3F8A">
            <w:r>
              <w:t>Давыдова В.Я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54F02" w:rsidP="005C3F8A"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54F02" w:rsidP="005C3F8A">
            <w: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3B7529" w:rsidP="005C3F8A">
            <w: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3B7529" w:rsidP="005C3F8A">
            <w: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3B7529" w:rsidP="005C3F8A">
            <w: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3B7529" w:rsidP="005C3F8A"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3B7529" w:rsidP="005C3F8A"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E3C5F" w:rsidP="005C3F8A">
            <w:pPr>
              <w:spacing w:before="240"/>
            </w:pPr>
            <w:r>
              <w:t>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E3C5F" w:rsidP="005C3F8A">
            <w: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73436C" w:rsidP="005C3F8A">
            <w:r>
              <w:t>4,3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3B7529" w:rsidP="005C3F8A">
            <w:r>
              <w:t>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3B7529" w:rsidP="005C3F8A">
            <w:r>
              <w:t>1,4</w:t>
            </w:r>
          </w:p>
        </w:tc>
      </w:tr>
      <w:tr w:rsidR="00A54F02" w:rsidTr="005C3F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54F02" w:rsidP="005C3F8A">
            <w: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54F02" w:rsidP="005C3F8A">
            <w:r>
              <w:t>Щепина О.П.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54F02" w:rsidP="005C3F8A">
            <w: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54F02" w:rsidP="005C3F8A">
            <w: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Pr="003B7529" w:rsidRDefault="003B7529" w:rsidP="005C3F8A">
            <w: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3B7529" w:rsidP="005C3F8A">
            <w: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73436C" w:rsidP="005C3F8A">
            <w: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73436C" w:rsidP="005C3F8A">
            <w: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73436C" w:rsidP="005C3F8A"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Pr="00AE3C5F" w:rsidRDefault="00AE3C5F" w:rsidP="005C3F8A">
            <w:pPr>
              <w:spacing w:before="240"/>
            </w:pPr>
            <w:r>
              <w:t>57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AE3C5F" w:rsidP="005C3F8A">
            <w: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73436C" w:rsidP="005C3F8A">
            <w:r>
              <w:t>4,1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EE1A16" w:rsidP="005C3F8A">
            <w:r>
              <w:t>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2" w:rsidRDefault="00EE1A16" w:rsidP="005C3F8A">
            <w:r>
              <w:t>1,5</w:t>
            </w:r>
          </w:p>
        </w:tc>
      </w:tr>
      <w:tr w:rsidR="003B7529" w:rsidTr="005C3F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Давыдова В.Я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4B31AA">
            <w: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4B31AA">
            <w: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4B31AA"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AE3C5F" w:rsidRDefault="00AE3C5F" w:rsidP="004B31AA">
            <w:pPr>
              <w:spacing w:before="240"/>
            </w:pPr>
            <w:r>
              <w:t>38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AE3C5F" w:rsidP="004B31AA">
            <w: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4B31AA">
            <w:r>
              <w:t>4,2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4B31AA">
            <w: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4B31AA">
            <w:r>
              <w:t>1,4</w:t>
            </w:r>
          </w:p>
        </w:tc>
      </w:tr>
      <w:tr w:rsidR="003B7529" w:rsidTr="005C3F8A"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712F60" w:rsidRDefault="003B7529" w:rsidP="005C3F8A">
            <w:pPr>
              <w:rPr>
                <w:b/>
              </w:rPr>
            </w:pPr>
            <w:r w:rsidRPr="00712F60">
              <w:rPr>
                <w:b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712F60" w:rsidRDefault="003B7529" w:rsidP="005C3F8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712F60" w:rsidRDefault="003B7529" w:rsidP="005C3F8A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73436C" w:rsidRDefault="0073436C" w:rsidP="005C3F8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712F60" w:rsidRDefault="0073436C" w:rsidP="005C3F8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712F60" w:rsidRDefault="0073436C" w:rsidP="005C3F8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712F60" w:rsidRDefault="0073436C" w:rsidP="005C3F8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712F60" w:rsidRDefault="0073436C" w:rsidP="005C3F8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B934A6" w:rsidRDefault="004F50C9" w:rsidP="005C3F8A">
            <w:pPr>
              <w:rPr>
                <w:b/>
              </w:rPr>
            </w:pPr>
            <w:r>
              <w:rPr>
                <w:b/>
              </w:rPr>
              <w:t>46,3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B934A6" w:rsidRDefault="00EE1A16" w:rsidP="005C3F8A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B934A6" w:rsidRDefault="00EE1A16" w:rsidP="005C3F8A">
            <w:pPr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B934A6" w:rsidRDefault="00EE1A16" w:rsidP="005C3F8A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B934A6" w:rsidRDefault="004F50C9" w:rsidP="005C3F8A">
            <w:pPr>
              <w:rPr>
                <w:b/>
              </w:rPr>
            </w:pPr>
            <w:r>
              <w:rPr>
                <w:b/>
              </w:rPr>
              <w:t>1,43</w:t>
            </w:r>
          </w:p>
        </w:tc>
      </w:tr>
      <w:tr w:rsidR="003B7529" w:rsidTr="005C3F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Афанасьева  Т.В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AE3C5F" w:rsidP="005C3F8A">
            <w: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AE3C5F" w:rsidP="005C3F8A">
            <w: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AE3C5F" w:rsidRDefault="00CA5DEE" w:rsidP="005C3F8A">
            <w: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AE3C5F" w:rsidP="005C3F8A">
            <w: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r>
              <w:t>3,8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AE3C5F" w:rsidRDefault="00AE3C5F" w:rsidP="005C3F8A">
            <w:r>
              <w:t>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AE3C5F" w:rsidRDefault="00AE3C5F" w:rsidP="005C3F8A">
            <w:r>
              <w:t>1,07</w:t>
            </w:r>
          </w:p>
        </w:tc>
      </w:tr>
      <w:tr w:rsidR="003B7529" w:rsidTr="005C3F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Михайлова Е.В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AE3C5F" w:rsidP="005C3F8A">
            <w: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AE3C5F" w:rsidP="005C3F8A"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AE3C5F" w:rsidRDefault="00AE3C5F" w:rsidP="005C3F8A">
            <w:r>
              <w:t>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AE3C5F" w:rsidP="005C3F8A">
            <w: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r>
              <w:t>4,03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AE3C5F" w:rsidP="005C3F8A">
            <w:r>
              <w:t>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AE3C5F" w:rsidP="005C3F8A">
            <w:r>
              <w:t>1,3</w:t>
            </w:r>
          </w:p>
        </w:tc>
      </w:tr>
      <w:tr w:rsidR="003B7529" w:rsidTr="005C3F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proofErr w:type="spellStart"/>
            <w:r>
              <w:t>Подобашина</w:t>
            </w:r>
            <w:proofErr w:type="spellEnd"/>
            <w:r>
              <w:t xml:space="preserve"> А.Ю.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3B7529" w:rsidRDefault="003B7529" w:rsidP="005C3F8A">
            <w: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3B7529" w:rsidRDefault="003B7529" w:rsidP="005C3F8A">
            <w: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AE3C5F" w:rsidRDefault="00AE3C5F" w:rsidP="005C3F8A">
            <w: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4B275F" w:rsidRDefault="00AE3C5F" w:rsidP="005C3F8A">
            <w: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AE3C5F" w:rsidRDefault="00AE3C5F" w:rsidP="005C3F8A">
            <w:r>
              <w:t>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AE3C5F" w:rsidP="005C3F8A">
            <w: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r>
              <w:t>3,5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AE3C5F" w:rsidP="005C3F8A">
            <w:r>
              <w:t>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AE3C5F" w:rsidP="005C3F8A">
            <w:r>
              <w:t>1,36</w:t>
            </w:r>
          </w:p>
        </w:tc>
      </w:tr>
      <w:tr w:rsidR="003B7529" w:rsidTr="005C3F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Кириченко Н.Н.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AE3C5F" w:rsidP="005C3F8A">
            <w: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AE3C5F" w:rsidRDefault="00AE3C5F" w:rsidP="005C3F8A">
            <w: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AE3C5F" w:rsidP="005C3F8A">
            <w:r>
              <w:t>33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AE3C5F" w:rsidP="005C3F8A">
            <w: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r>
              <w:t>3,8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AE3C5F" w:rsidP="005C3F8A">
            <w:r>
              <w:t>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AE3C5F" w:rsidP="005C3F8A">
            <w:r>
              <w:t xml:space="preserve">1,33 </w:t>
            </w:r>
          </w:p>
        </w:tc>
      </w:tr>
      <w:tr w:rsidR="003B7529" w:rsidTr="005C3F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Неведомая А.С.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r>
              <w:t>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r>
              <w:t>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r>
              <w:t>3,8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AE3C5F" w:rsidP="005C3F8A">
            <w:r>
              <w:t>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AE3C5F" w:rsidP="005C3F8A">
            <w:r>
              <w:t>1,36</w:t>
            </w:r>
          </w:p>
        </w:tc>
      </w:tr>
      <w:tr w:rsidR="003B7529" w:rsidTr="00AE3C5F">
        <w:trPr>
          <w:trHeight w:val="255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712F60" w:rsidRDefault="003B7529" w:rsidP="005C3F8A">
            <w:pPr>
              <w:rPr>
                <w:b/>
              </w:rPr>
            </w:pPr>
            <w:r w:rsidRPr="00712F60">
              <w:rPr>
                <w:b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B934A6" w:rsidRDefault="003B7529" w:rsidP="005C3F8A">
            <w:pPr>
              <w:rPr>
                <w:b/>
              </w:rPr>
            </w:pPr>
            <w:r w:rsidRPr="00B934A6">
              <w:rPr>
                <w:b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712F60" w:rsidRDefault="003B7529" w:rsidP="005C3F8A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712F60" w:rsidRDefault="0073436C" w:rsidP="005C3F8A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712F60" w:rsidRDefault="003B7529" w:rsidP="005C3F8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712F60" w:rsidRDefault="0073436C" w:rsidP="005C3F8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73436C" w:rsidRDefault="0073436C" w:rsidP="005C3F8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B934A6" w:rsidRDefault="0073436C" w:rsidP="005C3F8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4F50C9" w:rsidRDefault="004F50C9" w:rsidP="00CA5DEE">
            <w:pPr>
              <w:rPr>
                <w:b/>
              </w:rPr>
            </w:pPr>
            <w:r>
              <w:rPr>
                <w:b/>
              </w:rPr>
              <w:t>32,</w:t>
            </w:r>
            <w:r w:rsidR="00CA5DEE">
              <w:rPr>
                <w:b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B934A6" w:rsidRDefault="004F50C9" w:rsidP="005C3F8A">
            <w:pPr>
              <w:rPr>
                <w:b/>
              </w:rPr>
            </w:pPr>
            <w:r>
              <w:rPr>
                <w:b/>
              </w:rPr>
              <w:t>98,6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B934A6" w:rsidRDefault="004F50C9" w:rsidP="005C3F8A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B934A6" w:rsidRDefault="004F50C9" w:rsidP="005C3F8A">
            <w:pPr>
              <w:rPr>
                <w:b/>
              </w:rPr>
            </w:pPr>
            <w:r>
              <w:rPr>
                <w:b/>
              </w:rPr>
              <w:t>62,8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877B1C" w:rsidRDefault="00AE3C5F" w:rsidP="005C3F8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F50C9">
              <w:rPr>
                <w:b/>
              </w:rPr>
              <w:t>1,28</w:t>
            </w:r>
          </w:p>
        </w:tc>
      </w:tr>
      <w:tr w:rsidR="003B7529" w:rsidTr="005C3F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Дубинин Н.В.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r>
              <w:t>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r>
              <w:t>3,5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AE3C5F" w:rsidP="005C3F8A">
            <w:r>
              <w:t>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AE3C5F" w:rsidP="005C3F8A">
            <w:r>
              <w:t>1</w:t>
            </w:r>
          </w:p>
        </w:tc>
      </w:tr>
      <w:tr w:rsidR="003B7529" w:rsidTr="005C3F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proofErr w:type="spellStart"/>
            <w:r>
              <w:t>Хамуева</w:t>
            </w:r>
            <w:proofErr w:type="spellEnd"/>
            <w:r>
              <w:t xml:space="preserve"> Т.Н.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r>
              <w:t>3,9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AE3C5F" w:rsidP="005C3F8A">
            <w:r>
              <w:t>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AE3C5F" w:rsidP="005C3F8A">
            <w:r>
              <w:t>1</w:t>
            </w:r>
          </w:p>
        </w:tc>
      </w:tr>
      <w:tr w:rsidR="003B7529" w:rsidTr="005C3F8A"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8" w:type="dxa"/>
          </w:tcPr>
          <w:p w:rsidR="003B7529" w:rsidRPr="005004C4" w:rsidRDefault="004F50C9" w:rsidP="005C3F8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76" w:type="dxa"/>
          </w:tcPr>
          <w:p w:rsidR="003B7529" w:rsidRPr="005004C4" w:rsidRDefault="004F50C9" w:rsidP="005C3F8A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516" w:type="dxa"/>
          </w:tcPr>
          <w:p w:rsidR="003B7529" w:rsidRPr="005004C4" w:rsidRDefault="004F50C9" w:rsidP="005C3F8A">
            <w:pPr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516" w:type="dxa"/>
          </w:tcPr>
          <w:p w:rsidR="003B7529" w:rsidRPr="005004C4" w:rsidRDefault="004F50C9" w:rsidP="005C3F8A">
            <w:pPr>
              <w:rPr>
                <w:b/>
              </w:rPr>
            </w:pPr>
            <w:r>
              <w:rPr>
                <w:b/>
              </w:rPr>
              <w:t>56,5</w:t>
            </w:r>
          </w:p>
        </w:tc>
        <w:tc>
          <w:tcPr>
            <w:tcW w:w="1531" w:type="dxa"/>
          </w:tcPr>
          <w:p w:rsidR="003B7529" w:rsidRPr="005004C4" w:rsidRDefault="004F50C9" w:rsidP="005C3F8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B7529" w:rsidTr="005C3F8A"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3B7529" w:rsidP="005C3F8A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73436C" w:rsidRDefault="0073436C" w:rsidP="005C3F8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Pr="0073436C" w:rsidRDefault="0073436C" w:rsidP="005C3F8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9" w:rsidRDefault="0073436C" w:rsidP="005C3F8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8" w:type="dxa"/>
          </w:tcPr>
          <w:p w:rsidR="003B7529" w:rsidRPr="004F50C9" w:rsidRDefault="00EE2EC2" w:rsidP="005C3F8A">
            <w:pPr>
              <w:rPr>
                <w:b/>
              </w:rPr>
            </w:pPr>
            <w:r>
              <w:rPr>
                <w:b/>
              </w:rPr>
              <w:t>32,2</w:t>
            </w:r>
          </w:p>
        </w:tc>
        <w:tc>
          <w:tcPr>
            <w:tcW w:w="976" w:type="dxa"/>
          </w:tcPr>
          <w:p w:rsidR="003B7529" w:rsidRPr="005004C4" w:rsidRDefault="004F50C9" w:rsidP="00EE2EC2">
            <w:pPr>
              <w:rPr>
                <w:b/>
              </w:rPr>
            </w:pPr>
            <w:r>
              <w:rPr>
                <w:b/>
              </w:rPr>
              <w:t>9</w:t>
            </w:r>
            <w:r w:rsidR="00EE2EC2">
              <w:rPr>
                <w:b/>
              </w:rPr>
              <w:t>7</w:t>
            </w:r>
            <w:r>
              <w:rPr>
                <w:b/>
              </w:rPr>
              <w:t>,</w:t>
            </w:r>
            <w:r w:rsidR="00EE2EC2">
              <w:rPr>
                <w:b/>
              </w:rPr>
              <w:t>3</w:t>
            </w:r>
          </w:p>
        </w:tc>
        <w:tc>
          <w:tcPr>
            <w:tcW w:w="1516" w:type="dxa"/>
          </w:tcPr>
          <w:p w:rsidR="003B7529" w:rsidRPr="005004C4" w:rsidRDefault="004F50C9" w:rsidP="005C3F8A">
            <w:pPr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1516" w:type="dxa"/>
          </w:tcPr>
          <w:p w:rsidR="003B7529" w:rsidRPr="005004C4" w:rsidRDefault="004F50C9" w:rsidP="005C3F8A">
            <w:pPr>
              <w:rPr>
                <w:b/>
              </w:rPr>
            </w:pPr>
            <w:r>
              <w:rPr>
                <w:b/>
              </w:rPr>
              <w:t>64,1</w:t>
            </w:r>
          </w:p>
        </w:tc>
        <w:tc>
          <w:tcPr>
            <w:tcW w:w="1531" w:type="dxa"/>
          </w:tcPr>
          <w:p w:rsidR="003B7529" w:rsidRPr="005004C4" w:rsidRDefault="004F50C9" w:rsidP="005C3F8A">
            <w:pPr>
              <w:rPr>
                <w:b/>
              </w:rPr>
            </w:pPr>
            <w:r>
              <w:rPr>
                <w:b/>
              </w:rPr>
              <w:t>1,24</w:t>
            </w:r>
          </w:p>
        </w:tc>
      </w:tr>
    </w:tbl>
    <w:p w:rsidR="00A54F02" w:rsidRDefault="00A54F02" w:rsidP="00A54F02">
      <w:pPr>
        <w:rPr>
          <w:b/>
        </w:rPr>
      </w:pPr>
    </w:p>
    <w:p w:rsidR="00A54F02" w:rsidRDefault="00A54F02" w:rsidP="00A54F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76"/>
        <w:gridCol w:w="2526"/>
        <w:gridCol w:w="2010"/>
        <w:gridCol w:w="2410"/>
      </w:tblGrid>
      <w:tr w:rsidR="003B7529" w:rsidRPr="00325084" w:rsidTr="0015539F">
        <w:tc>
          <w:tcPr>
            <w:tcW w:w="3369" w:type="dxa"/>
          </w:tcPr>
          <w:p w:rsidR="003B7529" w:rsidRPr="00325084" w:rsidRDefault="003B7529" w:rsidP="0015539F">
            <w:pPr>
              <w:rPr>
                <w:b/>
              </w:rPr>
            </w:pPr>
            <w:r w:rsidRPr="00325084">
              <w:rPr>
                <w:b/>
              </w:rPr>
              <w:lastRenderedPageBreak/>
              <w:t>Фамилия Имя учащегося</w:t>
            </w:r>
          </w:p>
        </w:tc>
        <w:tc>
          <w:tcPr>
            <w:tcW w:w="2976" w:type="dxa"/>
          </w:tcPr>
          <w:p w:rsidR="003B7529" w:rsidRPr="00325084" w:rsidRDefault="003B7529" w:rsidP="0015539F">
            <w:pPr>
              <w:rPr>
                <w:b/>
              </w:rPr>
            </w:pPr>
            <w:r w:rsidRPr="00325084">
              <w:rPr>
                <w:b/>
              </w:rPr>
              <w:t>Предмет</w:t>
            </w:r>
          </w:p>
        </w:tc>
        <w:tc>
          <w:tcPr>
            <w:tcW w:w="2526" w:type="dxa"/>
          </w:tcPr>
          <w:p w:rsidR="003B7529" w:rsidRPr="00325084" w:rsidRDefault="003B7529" w:rsidP="0015539F">
            <w:pPr>
              <w:rPr>
                <w:b/>
              </w:rPr>
            </w:pPr>
            <w:r w:rsidRPr="00325084">
              <w:rPr>
                <w:b/>
              </w:rPr>
              <w:t>Класс</w:t>
            </w:r>
          </w:p>
        </w:tc>
        <w:tc>
          <w:tcPr>
            <w:tcW w:w="2010" w:type="dxa"/>
          </w:tcPr>
          <w:p w:rsidR="003B7529" w:rsidRPr="00325084" w:rsidRDefault="003B7529" w:rsidP="0015539F">
            <w:pPr>
              <w:rPr>
                <w:b/>
              </w:rPr>
            </w:pPr>
            <w:r w:rsidRPr="00325084">
              <w:rPr>
                <w:b/>
              </w:rPr>
              <w:t xml:space="preserve"> С одной «4»</w:t>
            </w:r>
          </w:p>
        </w:tc>
        <w:tc>
          <w:tcPr>
            <w:tcW w:w="2410" w:type="dxa"/>
          </w:tcPr>
          <w:p w:rsidR="003B7529" w:rsidRPr="00325084" w:rsidRDefault="003B7529" w:rsidP="0015539F">
            <w:pPr>
              <w:rPr>
                <w:b/>
              </w:rPr>
            </w:pPr>
            <w:r w:rsidRPr="00325084">
              <w:rPr>
                <w:b/>
              </w:rPr>
              <w:t xml:space="preserve"> С одной «3»</w:t>
            </w:r>
          </w:p>
        </w:tc>
      </w:tr>
      <w:tr w:rsidR="003B7529" w:rsidRPr="00325084" w:rsidTr="0015539F">
        <w:tc>
          <w:tcPr>
            <w:tcW w:w="3369" w:type="dxa"/>
          </w:tcPr>
          <w:p w:rsidR="003B7529" w:rsidRPr="00325084" w:rsidRDefault="003B7529" w:rsidP="0015539F">
            <w:bookmarkStart w:id="0" w:name="_GoBack" w:colFirst="0" w:colLast="4"/>
            <w:r>
              <w:t>Степанов Дима</w:t>
            </w:r>
          </w:p>
        </w:tc>
        <w:tc>
          <w:tcPr>
            <w:tcW w:w="2976" w:type="dxa"/>
          </w:tcPr>
          <w:p w:rsidR="003B7529" w:rsidRPr="00325084" w:rsidRDefault="003B7529" w:rsidP="0015539F">
            <w:r>
              <w:t>Русский язык</w:t>
            </w:r>
          </w:p>
        </w:tc>
        <w:tc>
          <w:tcPr>
            <w:tcW w:w="2526" w:type="dxa"/>
          </w:tcPr>
          <w:p w:rsidR="003B7529" w:rsidRPr="003B7529" w:rsidRDefault="003B7529" w:rsidP="0015539F">
            <w:r>
              <w:t>2</w:t>
            </w:r>
          </w:p>
        </w:tc>
        <w:tc>
          <w:tcPr>
            <w:tcW w:w="2010" w:type="dxa"/>
          </w:tcPr>
          <w:p w:rsidR="003B7529" w:rsidRPr="00325084" w:rsidRDefault="003B7529" w:rsidP="0015539F"/>
        </w:tc>
        <w:tc>
          <w:tcPr>
            <w:tcW w:w="2410" w:type="dxa"/>
          </w:tcPr>
          <w:p w:rsidR="003B7529" w:rsidRPr="00325084" w:rsidRDefault="003B7529" w:rsidP="0015539F">
            <w:r>
              <w:t>+</w:t>
            </w:r>
          </w:p>
        </w:tc>
      </w:tr>
      <w:tr w:rsidR="003B7529" w:rsidRPr="00325084" w:rsidTr="0015539F">
        <w:tc>
          <w:tcPr>
            <w:tcW w:w="3369" w:type="dxa"/>
          </w:tcPr>
          <w:p w:rsidR="003B7529" w:rsidRPr="00325084" w:rsidRDefault="003B7529" w:rsidP="0015539F">
            <w:proofErr w:type="spellStart"/>
            <w:r>
              <w:t>Сырьев</w:t>
            </w:r>
            <w:proofErr w:type="spellEnd"/>
            <w:r>
              <w:t xml:space="preserve"> Саша</w:t>
            </w:r>
          </w:p>
        </w:tc>
        <w:tc>
          <w:tcPr>
            <w:tcW w:w="2976" w:type="dxa"/>
          </w:tcPr>
          <w:p w:rsidR="003B7529" w:rsidRPr="00325084" w:rsidRDefault="003B7529" w:rsidP="0015539F">
            <w:r>
              <w:t>Русский язык</w:t>
            </w:r>
          </w:p>
        </w:tc>
        <w:tc>
          <w:tcPr>
            <w:tcW w:w="2526" w:type="dxa"/>
          </w:tcPr>
          <w:p w:rsidR="003B7529" w:rsidRPr="003B7529" w:rsidRDefault="003B7529" w:rsidP="0015539F">
            <w:r>
              <w:t>4</w:t>
            </w:r>
          </w:p>
        </w:tc>
        <w:tc>
          <w:tcPr>
            <w:tcW w:w="2010" w:type="dxa"/>
          </w:tcPr>
          <w:p w:rsidR="003B7529" w:rsidRPr="00325084" w:rsidRDefault="003B7529" w:rsidP="0015539F"/>
        </w:tc>
        <w:tc>
          <w:tcPr>
            <w:tcW w:w="2410" w:type="dxa"/>
          </w:tcPr>
          <w:p w:rsidR="003B7529" w:rsidRPr="00325084" w:rsidRDefault="003B7529" w:rsidP="0015539F">
            <w:r>
              <w:t>+</w:t>
            </w:r>
          </w:p>
        </w:tc>
      </w:tr>
      <w:tr w:rsidR="003B7529" w:rsidRPr="00325084" w:rsidTr="0015539F">
        <w:tc>
          <w:tcPr>
            <w:tcW w:w="3369" w:type="dxa"/>
          </w:tcPr>
          <w:p w:rsidR="003B7529" w:rsidRPr="00325084" w:rsidRDefault="003B7529" w:rsidP="0015539F">
            <w:proofErr w:type="spellStart"/>
            <w:r>
              <w:t>Еремеева</w:t>
            </w:r>
            <w:proofErr w:type="spellEnd"/>
            <w:r>
              <w:t xml:space="preserve"> Ульяна</w:t>
            </w:r>
          </w:p>
        </w:tc>
        <w:tc>
          <w:tcPr>
            <w:tcW w:w="2976" w:type="dxa"/>
          </w:tcPr>
          <w:p w:rsidR="003B7529" w:rsidRPr="00325084" w:rsidRDefault="003B7529" w:rsidP="0015539F">
            <w:r>
              <w:t>Английский язык</w:t>
            </w:r>
          </w:p>
        </w:tc>
        <w:tc>
          <w:tcPr>
            <w:tcW w:w="2526" w:type="dxa"/>
          </w:tcPr>
          <w:p w:rsidR="003B7529" w:rsidRPr="003B7529" w:rsidRDefault="003B7529" w:rsidP="0015539F">
            <w:r>
              <w:t>4</w:t>
            </w:r>
          </w:p>
        </w:tc>
        <w:tc>
          <w:tcPr>
            <w:tcW w:w="2010" w:type="dxa"/>
          </w:tcPr>
          <w:p w:rsidR="003B7529" w:rsidRPr="00325084" w:rsidRDefault="003B7529" w:rsidP="0015539F"/>
        </w:tc>
        <w:tc>
          <w:tcPr>
            <w:tcW w:w="2410" w:type="dxa"/>
          </w:tcPr>
          <w:p w:rsidR="003B7529" w:rsidRPr="00325084" w:rsidRDefault="003B7529" w:rsidP="0015539F">
            <w:r>
              <w:t>+</w:t>
            </w:r>
          </w:p>
        </w:tc>
      </w:tr>
      <w:tr w:rsidR="003B7529" w:rsidRPr="00325084" w:rsidTr="0015539F">
        <w:tc>
          <w:tcPr>
            <w:tcW w:w="3369" w:type="dxa"/>
          </w:tcPr>
          <w:p w:rsidR="003B7529" w:rsidRPr="00325084" w:rsidRDefault="00AE3C5F" w:rsidP="0015539F">
            <w:r>
              <w:t>Бурков Рома</w:t>
            </w:r>
          </w:p>
        </w:tc>
        <w:tc>
          <w:tcPr>
            <w:tcW w:w="2976" w:type="dxa"/>
          </w:tcPr>
          <w:p w:rsidR="003B7529" w:rsidRPr="00325084" w:rsidRDefault="00AE3C5F" w:rsidP="0015539F">
            <w:r>
              <w:t xml:space="preserve">Биология </w:t>
            </w:r>
          </w:p>
        </w:tc>
        <w:tc>
          <w:tcPr>
            <w:tcW w:w="2526" w:type="dxa"/>
          </w:tcPr>
          <w:p w:rsidR="003B7529" w:rsidRPr="00AE3C5F" w:rsidRDefault="00AE3C5F" w:rsidP="0015539F">
            <w:r>
              <w:t>5</w:t>
            </w:r>
          </w:p>
        </w:tc>
        <w:tc>
          <w:tcPr>
            <w:tcW w:w="2010" w:type="dxa"/>
          </w:tcPr>
          <w:p w:rsidR="003B7529" w:rsidRPr="00325084" w:rsidRDefault="003B7529" w:rsidP="0015539F"/>
        </w:tc>
        <w:tc>
          <w:tcPr>
            <w:tcW w:w="2410" w:type="dxa"/>
          </w:tcPr>
          <w:p w:rsidR="003B7529" w:rsidRPr="00325084" w:rsidRDefault="00AE3C5F" w:rsidP="0015539F">
            <w:r>
              <w:t>+</w:t>
            </w:r>
          </w:p>
        </w:tc>
      </w:tr>
      <w:tr w:rsidR="003B7529" w:rsidRPr="00325084" w:rsidTr="0015539F">
        <w:tc>
          <w:tcPr>
            <w:tcW w:w="3369" w:type="dxa"/>
          </w:tcPr>
          <w:p w:rsidR="003B7529" w:rsidRPr="00325084" w:rsidRDefault="00AE3C5F" w:rsidP="0015539F">
            <w:r>
              <w:t>Суворова Даша</w:t>
            </w:r>
          </w:p>
        </w:tc>
        <w:tc>
          <w:tcPr>
            <w:tcW w:w="2976" w:type="dxa"/>
          </w:tcPr>
          <w:p w:rsidR="003B7529" w:rsidRPr="00325084" w:rsidRDefault="00AE3C5F" w:rsidP="0015539F">
            <w:r>
              <w:t>Русский язык</w:t>
            </w:r>
          </w:p>
        </w:tc>
        <w:tc>
          <w:tcPr>
            <w:tcW w:w="2526" w:type="dxa"/>
          </w:tcPr>
          <w:p w:rsidR="003B7529" w:rsidRPr="00AE3C5F" w:rsidRDefault="00AE3C5F" w:rsidP="0015539F">
            <w:r>
              <w:t>5</w:t>
            </w:r>
          </w:p>
        </w:tc>
        <w:tc>
          <w:tcPr>
            <w:tcW w:w="2010" w:type="dxa"/>
          </w:tcPr>
          <w:p w:rsidR="003B7529" w:rsidRPr="00325084" w:rsidRDefault="003B7529" w:rsidP="0015539F"/>
        </w:tc>
        <w:tc>
          <w:tcPr>
            <w:tcW w:w="2410" w:type="dxa"/>
          </w:tcPr>
          <w:p w:rsidR="003B7529" w:rsidRPr="00325084" w:rsidRDefault="00AE3C5F" w:rsidP="0015539F">
            <w:r>
              <w:t>+</w:t>
            </w:r>
          </w:p>
        </w:tc>
      </w:tr>
      <w:tr w:rsidR="003B7529" w:rsidRPr="00325084" w:rsidTr="0015539F">
        <w:tc>
          <w:tcPr>
            <w:tcW w:w="3369" w:type="dxa"/>
          </w:tcPr>
          <w:p w:rsidR="003B7529" w:rsidRPr="00325084" w:rsidRDefault="00AE3C5F" w:rsidP="0015539F">
            <w:r>
              <w:t>Степанова Ксюша</w:t>
            </w:r>
          </w:p>
        </w:tc>
        <w:tc>
          <w:tcPr>
            <w:tcW w:w="2976" w:type="dxa"/>
          </w:tcPr>
          <w:p w:rsidR="003B7529" w:rsidRPr="00325084" w:rsidRDefault="00AE3C5F" w:rsidP="0015539F">
            <w:r>
              <w:t>Биология</w:t>
            </w:r>
          </w:p>
        </w:tc>
        <w:tc>
          <w:tcPr>
            <w:tcW w:w="2526" w:type="dxa"/>
          </w:tcPr>
          <w:p w:rsidR="003B7529" w:rsidRPr="00AE3C5F" w:rsidRDefault="00AE3C5F" w:rsidP="0015539F">
            <w:r>
              <w:t>6</w:t>
            </w:r>
          </w:p>
        </w:tc>
        <w:tc>
          <w:tcPr>
            <w:tcW w:w="2010" w:type="dxa"/>
          </w:tcPr>
          <w:p w:rsidR="003B7529" w:rsidRPr="00325084" w:rsidRDefault="003B7529" w:rsidP="0015539F"/>
        </w:tc>
        <w:tc>
          <w:tcPr>
            <w:tcW w:w="2410" w:type="dxa"/>
          </w:tcPr>
          <w:p w:rsidR="003B7529" w:rsidRPr="00325084" w:rsidRDefault="00AE3C5F" w:rsidP="0015539F">
            <w:r>
              <w:t>+</w:t>
            </w:r>
          </w:p>
        </w:tc>
      </w:tr>
      <w:tr w:rsidR="00AE3C5F" w:rsidRPr="00325084" w:rsidTr="0015539F">
        <w:tc>
          <w:tcPr>
            <w:tcW w:w="3369" w:type="dxa"/>
          </w:tcPr>
          <w:p w:rsidR="00AE3C5F" w:rsidRDefault="00AE3C5F" w:rsidP="0015539F">
            <w:proofErr w:type="spellStart"/>
            <w:r>
              <w:t>Фаляшина</w:t>
            </w:r>
            <w:proofErr w:type="spellEnd"/>
            <w:r>
              <w:t xml:space="preserve"> Кира</w:t>
            </w:r>
          </w:p>
        </w:tc>
        <w:tc>
          <w:tcPr>
            <w:tcW w:w="2976" w:type="dxa"/>
          </w:tcPr>
          <w:p w:rsidR="00AE3C5F" w:rsidRDefault="00AE3C5F" w:rsidP="0015539F"/>
        </w:tc>
        <w:tc>
          <w:tcPr>
            <w:tcW w:w="2526" w:type="dxa"/>
          </w:tcPr>
          <w:p w:rsidR="00AE3C5F" w:rsidRDefault="00AE3C5F" w:rsidP="0015539F">
            <w:r>
              <w:t>11</w:t>
            </w:r>
          </w:p>
        </w:tc>
        <w:tc>
          <w:tcPr>
            <w:tcW w:w="2010" w:type="dxa"/>
          </w:tcPr>
          <w:p w:rsidR="00AE3C5F" w:rsidRPr="00325084" w:rsidRDefault="00AE3C5F" w:rsidP="0015539F"/>
        </w:tc>
        <w:tc>
          <w:tcPr>
            <w:tcW w:w="2410" w:type="dxa"/>
          </w:tcPr>
          <w:p w:rsidR="00AE3C5F" w:rsidRDefault="00AE3C5F" w:rsidP="0015539F">
            <w:r>
              <w:t>+</w:t>
            </w:r>
          </w:p>
        </w:tc>
      </w:tr>
      <w:bookmarkEnd w:id="0"/>
    </w:tbl>
    <w:p w:rsidR="0006409D" w:rsidRDefault="0006409D" w:rsidP="003B7529"/>
    <w:p w:rsidR="0006409D" w:rsidRDefault="0006409D" w:rsidP="003B7529"/>
    <w:p w:rsidR="0006409D" w:rsidRPr="0006409D" w:rsidRDefault="0006409D" w:rsidP="003B7529">
      <w:pPr>
        <w:rPr>
          <w:b/>
        </w:rPr>
      </w:pPr>
      <w:r w:rsidRPr="0006409D">
        <w:rPr>
          <w:b/>
        </w:rPr>
        <w:t>Начальная школа</w:t>
      </w:r>
    </w:p>
    <w:p w:rsidR="0006409D" w:rsidRDefault="0006409D" w:rsidP="003B7529"/>
    <w:p w:rsidR="0006409D" w:rsidRDefault="0006409D" w:rsidP="003B7529"/>
    <w:p w:rsidR="0006409D" w:rsidRPr="00325084" w:rsidRDefault="0006409D" w:rsidP="003B7529">
      <w:r w:rsidRPr="00712F60">
        <w:rPr>
          <w:noProof/>
        </w:rPr>
        <w:drawing>
          <wp:inline distT="0" distB="0" distL="0" distR="0">
            <wp:extent cx="4486275" cy="17240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B7529" w:rsidRDefault="003B7529" w:rsidP="003B7529"/>
    <w:p w:rsidR="003B7529" w:rsidRDefault="003B7529" w:rsidP="003B7529"/>
    <w:p w:rsidR="003B7529" w:rsidRDefault="003B7529" w:rsidP="003B7529"/>
    <w:p w:rsidR="003B7529" w:rsidRPr="00EE1A16" w:rsidRDefault="00EE1A16" w:rsidP="00EE1A16">
      <w:r w:rsidRPr="00EE1A16">
        <w:t>Хорошисты:</w:t>
      </w:r>
      <w:r>
        <w:t xml:space="preserve"> 1</w:t>
      </w:r>
      <w:r w:rsidR="00E16A87">
        <w:t>3</w:t>
      </w:r>
    </w:p>
    <w:p w:rsidR="003B7529" w:rsidRDefault="003B7529" w:rsidP="003B7529">
      <w:pPr>
        <w:jc w:val="center"/>
        <w:rPr>
          <w:b/>
          <w:sz w:val="28"/>
          <w:szCs w:val="28"/>
        </w:rPr>
      </w:pPr>
    </w:p>
    <w:p w:rsidR="003B7529" w:rsidRDefault="00E16A87" w:rsidP="003B75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131174" cy="2700169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B7529" w:rsidRDefault="003B7529" w:rsidP="003B7529">
      <w:pPr>
        <w:jc w:val="center"/>
        <w:rPr>
          <w:b/>
          <w:sz w:val="28"/>
          <w:szCs w:val="28"/>
        </w:rPr>
      </w:pPr>
    </w:p>
    <w:p w:rsidR="003B7529" w:rsidRDefault="003B7529" w:rsidP="003B7529">
      <w:pPr>
        <w:jc w:val="center"/>
        <w:rPr>
          <w:b/>
          <w:sz w:val="28"/>
          <w:szCs w:val="28"/>
        </w:rPr>
      </w:pPr>
    </w:p>
    <w:p w:rsidR="003B7529" w:rsidRDefault="003B7529" w:rsidP="003B7529">
      <w:pPr>
        <w:jc w:val="center"/>
        <w:rPr>
          <w:b/>
          <w:sz w:val="28"/>
          <w:szCs w:val="28"/>
        </w:rPr>
      </w:pPr>
    </w:p>
    <w:p w:rsidR="003B7529" w:rsidRDefault="003B7529" w:rsidP="003B7529">
      <w:pPr>
        <w:jc w:val="center"/>
        <w:rPr>
          <w:b/>
          <w:sz w:val="28"/>
          <w:szCs w:val="28"/>
        </w:rPr>
      </w:pPr>
    </w:p>
    <w:p w:rsidR="00B25D52" w:rsidRDefault="0006409D" w:rsidP="003B7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B7529" w:rsidRDefault="00B25D52" w:rsidP="00B25D52">
      <w:pPr>
        <w:jc w:val="center"/>
        <w:rPr>
          <w:b/>
          <w:sz w:val="28"/>
          <w:szCs w:val="28"/>
        </w:rPr>
        <w:sectPr w:rsidR="003B7529" w:rsidSect="003C77FD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</w:t>
      </w:r>
    </w:p>
    <w:p w:rsidR="003B7529" w:rsidRPr="0006409D" w:rsidRDefault="0006409D" w:rsidP="00B25D52">
      <w:pPr>
        <w:rPr>
          <w:b/>
        </w:rPr>
      </w:pPr>
      <w:r w:rsidRPr="0006409D">
        <w:rPr>
          <w:b/>
        </w:rPr>
        <w:lastRenderedPageBreak/>
        <w:t>Основная школа:</w:t>
      </w:r>
    </w:p>
    <w:p w:rsidR="003B7529" w:rsidRPr="0006409D" w:rsidRDefault="003B7529" w:rsidP="003B7529"/>
    <w:p w:rsidR="003B7529" w:rsidRDefault="003B7529" w:rsidP="003B7529">
      <w:r w:rsidRPr="00712F60">
        <w:rPr>
          <w:noProof/>
        </w:rPr>
        <w:drawing>
          <wp:inline distT="0" distB="0" distL="0" distR="0">
            <wp:extent cx="4467225" cy="17335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7529" w:rsidRDefault="003B7529" w:rsidP="003B7529"/>
    <w:p w:rsidR="003B7529" w:rsidRDefault="003B7529" w:rsidP="003B7529"/>
    <w:p w:rsidR="00E16A87" w:rsidRDefault="003B7529" w:rsidP="000337A0">
      <w:r>
        <w:t xml:space="preserve">Неуспевающие: </w:t>
      </w:r>
      <w:proofErr w:type="spellStart"/>
      <w:r w:rsidR="000337A0">
        <w:t>Лагирев</w:t>
      </w:r>
      <w:proofErr w:type="spellEnd"/>
      <w:r w:rsidR="000337A0">
        <w:t xml:space="preserve"> Андрей – 9 </w:t>
      </w:r>
      <w:proofErr w:type="spellStart"/>
      <w:r w:rsidR="000337A0">
        <w:t>клас</w:t>
      </w:r>
      <w:proofErr w:type="spellEnd"/>
      <w:r w:rsidR="000337A0">
        <w:t xml:space="preserve"> (русский язык)</w:t>
      </w:r>
    </w:p>
    <w:p w:rsidR="003B7529" w:rsidRDefault="00EE1A16" w:rsidP="003B7529">
      <w:r>
        <w:t>Хорошисты: 16</w:t>
      </w:r>
    </w:p>
    <w:p w:rsidR="00E16A87" w:rsidRDefault="00E16A87" w:rsidP="003B7529"/>
    <w:p w:rsidR="00E16A87" w:rsidRDefault="00E16A87" w:rsidP="003B7529"/>
    <w:p w:rsidR="003C77FD" w:rsidRDefault="003C77FD" w:rsidP="003B7529"/>
    <w:p w:rsidR="003C77FD" w:rsidRDefault="003C77FD" w:rsidP="003B7529"/>
    <w:p w:rsidR="003C77FD" w:rsidRDefault="003C77FD" w:rsidP="003B7529"/>
    <w:p w:rsidR="003C77FD" w:rsidRDefault="003C77FD" w:rsidP="003B7529"/>
    <w:p w:rsidR="003C77FD" w:rsidRDefault="003C77FD" w:rsidP="003B7529"/>
    <w:p w:rsidR="00E16A87" w:rsidRDefault="00E16A87" w:rsidP="003B7529"/>
    <w:p w:rsidR="00E16A87" w:rsidRDefault="00E16A87" w:rsidP="003B7529"/>
    <w:p w:rsidR="00E16A87" w:rsidRDefault="00E16A87" w:rsidP="003B7529">
      <w:r>
        <w:rPr>
          <w:noProof/>
        </w:rPr>
        <w:lastRenderedPageBreak/>
        <w:drawing>
          <wp:inline distT="0" distB="0" distL="0" distR="0">
            <wp:extent cx="5002306" cy="276471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6A87" w:rsidRDefault="00E16A87" w:rsidP="003B7529"/>
    <w:p w:rsidR="00E16A87" w:rsidRDefault="00E16A87" w:rsidP="003B7529"/>
    <w:p w:rsidR="00E16A87" w:rsidRDefault="00E16A87" w:rsidP="003B7529"/>
    <w:p w:rsidR="00E16A87" w:rsidRDefault="00E16A87" w:rsidP="003B7529"/>
    <w:p w:rsidR="00E16A87" w:rsidRDefault="00E16A87" w:rsidP="003B7529"/>
    <w:p w:rsidR="00E16A87" w:rsidRDefault="00E16A87" w:rsidP="003B7529"/>
    <w:p w:rsidR="00E16A87" w:rsidRDefault="003C77FD" w:rsidP="003B7529">
      <w:r>
        <w:rPr>
          <w:noProof/>
        </w:rPr>
        <w:drawing>
          <wp:inline distT="0" distB="0" distL="0" distR="0">
            <wp:extent cx="4840942" cy="2635624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6A87" w:rsidRDefault="00E16A87" w:rsidP="003B7529"/>
    <w:p w:rsidR="003C77FD" w:rsidRDefault="003C77FD" w:rsidP="003B7529"/>
    <w:p w:rsidR="003C77FD" w:rsidRDefault="003C77FD" w:rsidP="003B7529"/>
    <w:p w:rsidR="0006409D" w:rsidRDefault="0006409D" w:rsidP="003B7529">
      <w:pPr>
        <w:rPr>
          <w:b/>
        </w:rPr>
      </w:pPr>
      <w:r w:rsidRPr="0006409D">
        <w:rPr>
          <w:b/>
        </w:rPr>
        <w:t>Средняя школа:</w:t>
      </w:r>
    </w:p>
    <w:p w:rsidR="0006409D" w:rsidRPr="0006409D" w:rsidRDefault="0006409D" w:rsidP="003B7529">
      <w:pPr>
        <w:rPr>
          <w:b/>
        </w:rPr>
      </w:pPr>
    </w:p>
    <w:p w:rsidR="003B7529" w:rsidRDefault="000337A0" w:rsidP="003B7529">
      <w:r>
        <w:rPr>
          <w:noProof/>
        </w:rPr>
        <w:drawing>
          <wp:inline distT="0" distB="0" distL="0" distR="0">
            <wp:extent cx="5025561" cy="2260314"/>
            <wp:effectExtent l="19050" t="0" r="22689" b="6636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7529" w:rsidRDefault="003B7529" w:rsidP="003B7529"/>
    <w:p w:rsidR="000337A0" w:rsidRDefault="000337A0" w:rsidP="003B7529"/>
    <w:p w:rsidR="000337A0" w:rsidRDefault="000337A0" w:rsidP="003B7529"/>
    <w:p w:rsidR="000337A0" w:rsidRDefault="00EE1A16" w:rsidP="003B7529">
      <w:r>
        <w:t xml:space="preserve">Неуспевающие: </w:t>
      </w:r>
      <w:proofErr w:type="spellStart"/>
      <w:r>
        <w:t>Апанасович</w:t>
      </w:r>
      <w:proofErr w:type="spellEnd"/>
      <w:r>
        <w:t xml:space="preserve"> Ярослав 10 класс (алгебра, геометрия, обществознание)</w:t>
      </w:r>
    </w:p>
    <w:p w:rsidR="00EE1A16" w:rsidRDefault="00EE1A16" w:rsidP="003B7529">
      <w:r>
        <w:t>Хорошисты: 1</w:t>
      </w:r>
    </w:p>
    <w:p w:rsidR="000337A0" w:rsidRDefault="000337A0" w:rsidP="003B7529"/>
    <w:p w:rsidR="0006409D" w:rsidRDefault="0006409D" w:rsidP="003B7529"/>
    <w:p w:rsidR="003C77FD" w:rsidRDefault="003C77FD" w:rsidP="003B7529">
      <w:pPr>
        <w:jc w:val="center"/>
        <w:rPr>
          <w:b/>
          <w:sz w:val="28"/>
          <w:szCs w:val="28"/>
        </w:rPr>
      </w:pPr>
    </w:p>
    <w:p w:rsidR="003C77FD" w:rsidRDefault="003C77FD" w:rsidP="003B7529">
      <w:pPr>
        <w:jc w:val="center"/>
        <w:rPr>
          <w:b/>
          <w:sz w:val="28"/>
          <w:szCs w:val="28"/>
        </w:rPr>
      </w:pPr>
    </w:p>
    <w:p w:rsidR="003C77FD" w:rsidRDefault="003C77FD" w:rsidP="003B7529">
      <w:pPr>
        <w:jc w:val="center"/>
        <w:rPr>
          <w:b/>
          <w:sz w:val="28"/>
          <w:szCs w:val="28"/>
        </w:rPr>
      </w:pPr>
    </w:p>
    <w:p w:rsidR="003C77FD" w:rsidRDefault="003C77FD" w:rsidP="003B7529">
      <w:pPr>
        <w:jc w:val="center"/>
        <w:rPr>
          <w:b/>
          <w:sz w:val="28"/>
          <w:szCs w:val="28"/>
        </w:rPr>
      </w:pPr>
    </w:p>
    <w:p w:rsidR="003C77FD" w:rsidRDefault="003C77FD" w:rsidP="003B7529">
      <w:pPr>
        <w:jc w:val="center"/>
        <w:rPr>
          <w:b/>
          <w:sz w:val="28"/>
          <w:szCs w:val="28"/>
        </w:rPr>
      </w:pPr>
    </w:p>
    <w:p w:rsidR="003C77FD" w:rsidRDefault="003C77FD" w:rsidP="003B7529">
      <w:pPr>
        <w:jc w:val="center"/>
        <w:rPr>
          <w:b/>
          <w:sz w:val="28"/>
          <w:szCs w:val="28"/>
        </w:rPr>
      </w:pPr>
    </w:p>
    <w:p w:rsidR="003C77FD" w:rsidRDefault="003C77FD" w:rsidP="003B7529">
      <w:pPr>
        <w:jc w:val="center"/>
        <w:rPr>
          <w:b/>
          <w:sz w:val="28"/>
          <w:szCs w:val="28"/>
        </w:rPr>
      </w:pPr>
    </w:p>
    <w:p w:rsidR="003C77FD" w:rsidRDefault="003C77FD" w:rsidP="003B7529">
      <w:pPr>
        <w:jc w:val="center"/>
        <w:rPr>
          <w:b/>
          <w:sz w:val="28"/>
          <w:szCs w:val="28"/>
        </w:rPr>
      </w:pPr>
    </w:p>
    <w:p w:rsidR="003C77FD" w:rsidRDefault="003C77FD" w:rsidP="003B7529">
      <w:pPr>
        <w:jc w:val="center"/>
        <w:rPr>
          <w:b/>
          <w:sz w:val="28"/>
          <w:szCs w:val="28"/>
        </w:rPr>
      </w:pPr>
    </w:p>
    <w:p w:rsidR="003C77FD" w:rsidRDefault="003C77FD" w:rsidP="003B7529">
      <w:pPr>
        <w:jc w:val="center"/>
        <w:rPr>
          <w:b/>
          <w:sz w:val="28"/>
          <w:szCs w:val="28"/>
        </w:rPr>
      </w:pPr>
    </w:p>
    <w:p w:rsidR="003C77FD" w:rsidRDefault="003C77FD" w:rsidP="003B7529">
      <w:pPr>
        <w:jc w:val="center"/>
        <w:rPr>
          <w:b/>
          <w:sz w:val="28"/>
          <w:szCs w:val="28"/>
        </w:rPr>
      </w:pPr>
    </w:p>
    <w:p w:rsidR="003C77FD" w:rsidRDefault="003C77FD" w:rsidP="003B7529">
      <w:pPr>
        <w:jc w:val="center"/>
        <w:rPr>
          <w:b/>
          <w:sz w:val="28"/>
          <w:szCs w:val="28"/>
        </w:rPr>
      </w:pPr>
    </w:p>
    <w:p w:rsidR="003C77FD" w:rsidRDefault="003C77FD" w:rsidP="003B7529">
      <w:pPr>
        <w:jc w:val="center"/>
        <w:rPr>
          <w:b/>
          <w:sz w:val="28"/>
          <w:szCs w:val="28"/>
        </w:rPr>
      </w:pPr>
    </w:p>
    <w:p w:rsidR="003C77FD" w:rsidRDefault="003C77FD" w:rsidP="003B7529">
      <w:pPr>
        <w:jc w:val="center"/>
        <w:rPr>
          <w:b/>
          <w:sz w:val="28"/>
          <w:szCs w:val="28"/>
        </w:rPr>
      </w:pPr>
    </w:p>
    <w:p w:rsidR="003C77FD" w:rsidRDefault="003C77FD" w:rsidP="003B7529">
      <w:pPr>
        <w:jc w:val="center"/>
        <w:rPr>
          <w:b/>
          <w:sz w:val="28"/>
          <w:szCs w:val="28"/>
        </w:rPr>
      </w:pPr>
    </w:p>
    <w:p w:rsidR="003C77FD" w:rsidRDefault="003C77FD" w:rsidP="003B7529">
      <w:pPr>
        <w:jc w:val="center"/>
        <w:rPr>
          <w:b/>
          <w:sz w:val="28"/>
          <w:szCs w:val="28"/>
        </w:rPr>
      </w:pPr>
    </w:p>
    <w:p w:rsidR="003B7529" w:rsidRDefault="003B7529" w:rsidP="003B7529">
      <w:pPr>
        <w:jc w:val="center"/>
        <w:rPr>
          <w:b/>
          <w:sz w:val="28"/>
          <w:szCs w:val="28"/>
        </w:rPr>
      </w:pPr>
      <w:r w:rsidRPr="00060293">
        <w:rPr>
          <w:b/>
          <w:sz w:val="28"/>
          <w:szCs w:val="28"/>
        </w:rPr>
        <w:t>Качество обучения</w:t>
      </w:r>
      <w:r>
        <w:rPr>
          <w:b/>
          <w:sz w:val="28"/>
          <w:szCs w:val="28"/>
        </w:rPr>
        <w:t xml:space="preserve"> по школе </w:t>
      </w:r>
      <w:r w:rsidR="00BF7B9B">
        <w:rPr>
          <w:b/>
          <w:sz w:val="28"/>
          <w:szCs w:val="28"/>
        </w:rPr>
        <w:t>32,2</w:t>
      </w:r>
      <w:r w:rsidR="0006409D">
        <w:rPr>
          <w:b/>
          <w:sz w:val="28"/>
          <w:szCs w:val="28"/>
        </w:rPr>
        <w:t xml:space="preserve">. В первой четверти </w:t>
      </w:r>
      <w:r w:rsidRPr="0006409D">
        <w:rPr>
          <w:b/>
          <w:sz w:val="28"/>
          <w:szCs w:val="28"/>
        </w:rPr>
        <w:t xml:space="preserve"> </w:t>
      </w:r>
      <w:r w:rsidR="00BF7B9B">
        <w:rPr>
          <w:b/>
          <w:sz w:val="28"/>
          <w:szCs w:val="28"/>
        </w:rPr>
        <w:t>31,6</w:t>
      </w:r>
      <w:r>
        <w:rPr>
          <w:b/>
          <w:sz w:val="28"/>
          <w:szCs w:val="28"/>
        </w:rPr>
        <w:t>%</w:t>
      </w:r>
    </w:p>
    <w:p w:rsidR="003B7529" w:rsidRPr="0019160D" w:rsidRDefault="003B7529" w:rsidP="003B7529">
      <w:pPr>
        <w:jc w:val="center"/>
      </w:pPr>
    </w:p>
    <w:tbl>
      <w:tblPr>
        <w:tblpPr w:leftFromText="180" w:rightFromText="180" w:vertAnchor="text" w:horzAnchor="margin" w:tblpY="135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"/>
        <w:gridCol w:w="1349"/>
        <w:gridCol w:w="1349"/>
        <w:gridCol w:w="1349"/>
        <w:gridCol w:w="1349"/>
        <w:gridCol w:w="1349"/>
        <w:gridCol w:w="1349"/>
        <w:gridCol w:w="1349"/>
      </w:tblGrid>
      <w:tr w:rsidR="0006409D" w:rsidRPr="0019160D" w:rsidTr="0006409D">
        <w:tc>
          <w:tcPr>
            <w:tcW w:w="1052" w:type="dxa"/>
          </w:tcPr>
          <w:p w:rsidR="0006409D" w:rsidRPr="0019160D" w:rsidRDefault="0006409D" w:rsidP="0006409D">
            <w:r w:rsidRPr="0019160D">
              <w:t>Класс</w:t>
            </w:r>
          </w:p>
        </w:tc>
        <w:tc>
          <w:tcPr>
            <w:tcW w:w="1349" w:type="dxa"/>
          </w:tcPr>
          <w:p w:rsidR="0006409D" w:rsidRPr="0019160D" w:rsidRDefault="0006409D" w:rsidP="0006409D">
            <w:r>
              <w:t>1 четверть</w:t>
            </w:r>
          </w:p>
        </w:tc>
        <w:tc>
          <w:tcPr>
            <w:tcW w:w="1349" w:type="dxa"/>
          </w:tcPr>
          <w:p w:rsidR="0006409D" w:rsidRDefault="0006409D" w:rsidP="0006409D">
            <w:r>
              <w:t>2 четверть</w:t>
            </w:r>
          </w:p>
        </w:tc>
        <w:tc>
          <w:tcPr>
            <w:tcW w:w="1349" w:type="dxa"/>
          </w:tcPr>
          <w:p w:rsidR="0006409D" w:rsidRDefault="0006409D" w:rsidP="0006409D">
            <w:r>
              <w:t>Динамика</w:t>
            </w:r>
          </w:p>
        </w:tc>
        <w:tc>
          <w:tcPr>
            <w:tcW w:w="1349" w:type="dxa"/>
          </w:tcPr>
          <w:p w:rsidR="0006409D" w:rsidRDefault="0006409D" w:rsidP="0006409D">
            <w:r>
              <w:t>3 четверть</w:t>
            </w:r>
          </w:p>
        </w:tc>
        <w:tc>
          <w:tcPr>
            <w:tcW w:w="1349" w:type="dxa"/>
          </w:tcPr>
          <w:p w:rsidR="0006409D" w:rsidRDefault="0006409D" w:rsidP="0006409D">
            <w:r>
              <w:t xml:space="preserve">Динамика </w:t>
            </w:r>
          </w:p>
        </w:tc>
        <w:tc>
          <w:tcPr>
            <w:tcW w:w="1349" w:type="dxa"/>
          </w:tcPr>
          <w:p w:rsidR="0006409D" w:rsidRDefault="0006409D" w:rsidP="0006409D">
            <w:r>
              <w:t>4 четверть</w:t>
            </w:r>
          </w:p>
        </w:tc>
        <w:tc>
          <w:tcPr>
            <w:tcW w:w="1349" w:type="dxa"/>
          </w:tcPr>
          <w:p w:rsidR="0006409D" w:rsidRDefault="0006409D" w:rsidP="0006409D">
            <w:r>
              <w:t xml:space="preserve">Динамика </w:t>
            </w:r>
          </w:p>
        </w:tc>
      </w:tr>
      <w:tr w:rsidR="0006409D" w:rsidRPr="0019160D" w:rsidTr="0006409D">
        <w:tc>
          <w:tcPr>
            <w:tcW w:w="1052" w:type="dxa"/>
          </w:tcPr>
          <w:p w:rsidR="0006409D" w:rsidRPr="0019160D" w:rsidRDefault="0006409D" w:rsidP="0006409D">
            <w: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Default="0006409D" w:rsidP="0006409D">
            <w:r>
              <w:t>-</w:t>
            </w:r>
          </w:p>
        </w:tc>
        <w:tc>
          <w:tcPr>
            <w:tcW w:w="1349" w:type="dxa"/>
          </w:tcPr>
          <w:p w:rsidR="0006409D" w:rsidRDefault="0006409D" w:rsidP="0006409D">
            <w:r>
              <w:t>-</w:t>
            </w:r>
          </w:p>
        </w:tc>
        <w:tc>
          <w:tcPr>
            <w:tcW w:w="1349" w:type="dxa"/>
          </w:tcPr>
          <w:p w:rsidR="0006409D" w:rsidRDefault="0006409D" w:rsidP="0006409D"/>
        </w:tc>
        <w:tc>
          <w:tcPr>
            <w:tcW w:w="1349" w:type="dxa"/>
          </w:tcPr>
          <w:p w:rsidR="0006409D" w:rsidRDefault="0006409D" w:rsidP="0006409D"/>
        </w:tc>
        <w:tc>
          <w:tcPr>
            <w:tcW w:w="1349" w:type="dxa"/>
          </w:tcPr>
          <w:p w:rsidR="0006409D" w:rsidRDefault="0006409D" w:rsidP="0006409D"/>
        </w:tc>
        <w:tc>
          <w:tcPr>
            <w:tcW w:w="1349" w:type="dxa"/>
          </w:tcPr>
          <w:p w:rsidR="0006409D" w:rsidRDefault="0006409D" w:rsidP="0006409D"/>
        </w:tc>
        <w:tc>
          <w:tcPr>
            <w:tcW w:w="1349" w:type="dxa"/>
          </w:tcPr>
          <w:p w:rsidR="0006409D" w:rsidRDefault="0006409D" w:rsidP="0006409D"/>
        </w:tc>
      </w:tr>
      <w:tr w:rsidR="0006409D" w:rsidRPr="0019160D" w:rsidTr="0006409D">
        <w:tc>
          <w:tcPr>
            <w:tcW w:w="1052" w:type="dxa"/>
          </w:tcPr>
          <w:p w:rsidR="0006409D" w:rsidRPr="001D2A49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Pr="00471C4F" w:rsidRDefault="0006409D" w:rsidP="0006409D">
            <w:pPr>
              <w:spacing w:before="240"/>
            </w:pPr>
            <w:r w:rsidRPr="00471C4F"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Default="0006409D" w:rsidP="0006409D">
            <w:pPr>
              <w:spacing w:before="240"/>
            </w:pPr>
            <w:r>
              <w:t>44</w:t>
            </w:r>
          </w:p>
        </w:tc>
        <w:tc>
          <w:tcPr>
            <w:tcW w:w="1349" w:type="dxa"/>
          </w:tcPr>
          <w:p w:rsidR="0006409D" w:rsidRPr="002E0ACF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Pr="00005099" w:rsidRDefault="0006409D" w:rsidP="0006409D">
            <w:pPr>
              <w:spacing w:before="240"/>
            </w:pPr>
          </w:p>
        </w:tc>
        <w:tc>
          <w:tcPr>
            <w:tcW w:w="1349" w:type="dxa"/>
          </w:tcPr>
          <w:p w:rsidR="0006409D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6409D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6409D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09D" w:rsidRPr="0019160D" w:rsidTr="0006409D">
        <w:tc>
          <w:tcPr>
            <w:tcW w:w="1052" w:type="dxa"/>
          </w:tcPr>
          <w:p w:rsidR="0006409D" w:rsidRPr="001D2A49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A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Default="0006409D" w:rsidP="0006409D">
            <w:pPr>
              <w:spacing w:before="240"/>
            </w:pPr>
            <w:r>
              <w:t>43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Pr="00AE3C5F" w:rsidRDefault="0006409D" w:rsidP="0006409D">
            <w:pPr>
              <w:spacing w:before="240"/>
            </w:pPr>
            <w:r>
              <w:t>57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Pr="002E0ACF" w:rsidRDefault="0006409D" w:rsidP="0006409D">
            <w: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Pr="00005099" w:rsidRDefault="0006409D" w:rsidP="0006409D">
            <w:pPr>
              <w:spacing w:before="240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Default="0006409D" w:rsidP="0006409D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Default="0006409D" w:rsidP="0006409D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Default="0006409D" w:rsidP="0006409D"/>
        </w:tc>
      </w:tr>
      <w:tr w:rsidR="0006409D" w:rsidRPr="0019160D" w:rsidTr="0006409D">
        <w:tc>
          <w:tcPr>
            <w:tcW w:w="1052" w:type="dxa"/>
          </w:tcPr>
          <w:p w:rsidR="0006409D" w:rsidRPr="001D2A49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A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Default="0006409D" w:rsidP="0006409D">
            <w:r>
              <w:t>58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Pr="00AE3C5F" w:rsidRDefault="0006409D" w:rsidP="0006409D">
            <w:pPr>
              <w:spacing w:before="240"/>
            </w:pPr>
            <w:r>
              <w:t>38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Pr="002E0ACF" w:rsidRDefault="0006409D" w:rsidP="0006409D">
            <w: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Pr="00005099" w:rsidRDefault="0006409D" w:rsidP="0006409D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Default="0006409D" w:rsidP="0006409D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Default="0006409D" w:rsidP="0006409D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Default="0006409D" w:rsidP="0006409D"/>
        </w:tc>
      </w:tr>
      <w:tr w:rsidR="00BF7B9B" w:rsidRPr="0019160D" w:rsidTr="0006409D">
        <w:tc>
          <w:tcPr>
            <w:tcW w:w="1052" w:type="dxa"/>
          </w:tcPr>
          <w:p w:rsidR="00BF7B9B" w:rsidRPr="00BF7B9B" w:rsidRDefault="00BF7B9B" w:rsidP="0006409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Pr="00BF7B9B" w:rsidRDefault="00BF7B9B" w:rsidP="0006409D">
            <w:pPr>
              <w:rPr>
                <w:b/>
              </w:rPr>
            </w:pPr>
            <w:r w:rsidRPr="00BF7B9B">
              <w:rPr>
                <w:b/>
              </w:rPr>
              <w:t>50,5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Pr="00BF7B9B" w:rsidRDefault="00BF7B9B" w:rsidP="0006409D">
            <w:pPr>
              <w:spacing w:before="240"/>
              <w:rPr>
                <w:b/>
              </w:rPr>
            </w:pPr>
            <w:r w:rsidRPr="00BF7B9B">
              <w:rPr>
                <w:b/>
              </w:rPr>
              <w:t>46,3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Default="00BF7B9B" w:rsidP="0006409D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Pr="00005099" w:rsidRDefault="00BF7B9B" w:rsidP="0006409D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Default="00BF7B9B" w:rsidP="0006409D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Default="00BF7B9B" w:rsidP="0006409D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Default="00BF7B9B" w:rsidP="0006409D"/>
        </w:tc>
      </w:tr>
      <w:tr w:rsidR="0006409D" w:rsidRPr="0019160D" w:rsidTr="0006409D">
        <w:tc>
          <w:tcPr>
            <w:tcW w:w="1052" w:type="dxa"/>
          </w:tcPr>
          <w:p w:rsidR="0006409D" w:rsidRPr="001D2A49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A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Pr="000337A0" w:rsidRDefault="0006409D" w:rsidP="0006409D">
            <w: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Pr="00AE3C5F" w:rsidRDefault="0006409D" w:rsidP="0006409D">
            <w: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Pr="002E0ACF" w:rsidRDefault="0006409D" w:rsidP="0006409D">
            <w:r>
              <w:t>=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Pr="00005099" w:rsidRDefault="0006409D" w:rsidP="0006409D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Default="0006409D" w:rsidP="0006409D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Default="0006409D" w:rsidP="0006409D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Default="0006409D" w:rsidP="0006409D"/>
        </w:tc>
      </w:tr>
      <w:tr w:rsidR="0006409D" w:rsidRPr="0019160D" w:rsidTr="0006409D">
        <w:tc>
          <w:tcPr>
            <w:tcW w:w="1052" w:type="dxa"/>
          </w:tcPr>
          <w:p w:rsidR="0006409D" w:rsidRPr="001D2A49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A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Default="0006409D" w:rsidP="0006409D">
            <w: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Pr="00AE3C5F" w:rsidRDefault="0006409D" w:rsidP="0006409D">
            <w: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Pr="002E0ACF" w:rsidRDefault="0006409D" w:rsidP="0006409D">
            <w:r>
              <w:t>=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Pr="00005099" w:rsidRDefault="0006409D" w:rsidP="0006409D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Default="0006409D" w:rsidP="0006409D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Default="0006409D" w:rsidP="0006409D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Default="0006409D" w:rsidP="0006409D"/>
        </w:tc>
      </w:tr>
      <w:tr w:rsidR="0006409D" w:rsidRPr="0019160D" w:rsidTr="0006409D">
        <w:tc>
          <w:tcPr>
            <w:tcW w:w="1052" w:type="dxa"/>
          </w:tcPr>
          <w:p w:rsidR="0006409D" w:rsidRPr="001D2A49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A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Pr="00FF30C7" w:rsidRDefault="0006409D" w:rsidP="0006409D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Pr="00AE3C5F" w:rsidRDefault="0006409D" w:rsidP="0006409D">
            <w:r>
              <w:t>36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Pr="002E0ACF" w:rsidRDefault="0006409D" w:rsidP="0006409D">
            <w: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Pr="00005099" w:rsidRDefault="0006409D" w:rsidP="0006409D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Default="0006409D" w:rsidP="0006409D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Default="0006409D" w:rsidP="0006409D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Default="0006409D" w:rsidP="0006409D"/>
        </w:tc>
      </w:tr>
      <w:tr w:rsidR="0006409D" w:rsidRPr="0019160D" w:rsidTr="0006409D">
        <w:tc>
          <w:tcPr>
            <w:tcW w:w="1052" w:type="dxa"/>
          </w:tcPr>
          <w:p w:rsidR="0006409D" w:rsidRPr="001D2A49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A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Default="0006409D" w:rsidP="0006409D">
            <w:r>
              <w:t>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Default="0006409D" w:rsidP="0006409D">
            <w:r>
              <w:t>33</w:t>
            </w:r>
          </w:p>
        </w:tc>
        <w:tc>
          <w:tcPr>
            <w:tcW w:w="1349" w:type="dxa"/>
          </w:tcPr>
          <w:p w:rsidR="0006409D" w:rsidRPr="002E0ACF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Pr="00005099" w:rsidRDefault="0006409D" w:rsidP="0006409D"/>
        </w:tc>
        <w:tc>
          <w:tcPr>
            <w:tcW w:w="1349" w:type="dxa"/>
          </w:tcPr>
          <w:p w:rsidR="0006409D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6409D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6409D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09D" w:rsidRPr="0019160D" w:rsidTr="0006409D">
        <w:tc>
          <w:tcPr>
            <w:tcW w:w="1052" w:type="dxa"/>
          </w:tcPr>
          <w:p w:rsidR="0006409D" w:rsidRPr="001D2A49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A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Default="0006409D" w:rsidP="0006409D">
            <w:r>
              <w:t>36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Default="0006409D" w:rsidP="0006409D">
            <w:r>
              <w:t>60</w:t>
            </w:r>
          </w:p>
        </w:tc>
        <w:tc>
          <w:tcPr>
            <w:tcW w:w="1349" w:type="dxa"/>
          </w:tcPr>
          <w:p w:rsidR="0006409D" w:rsidRPr="002E0ACF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9D" w:rsidRPr="00005099" w:rsidRDefault="0006409D" w:rsidP="0006409D"/>
        </w:tc>
        <w:tc>
          <w:tcPr>
            <w:tcW w:w="1349" w:type="dxa"/>
          </w:tcPr>
          <w:p w:rsidR="0006409D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6409D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6409D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9B" w:rsidRPr="0019160D" w:rsidTr="0006409D">
        <w:tc>
          <w:tcPr>
            <w:tcW w:w="1052" w:type="dxa"/>
          </w:tcPr>
          <w:p w:rsidR="00BF7B9B" w:rsidRPr="00BF7B9B" w:rsidRDefault="00BF7B9B" w:rsidP="0006409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Pr="00BF7B9B" w:rsidRDefault="00BF7B9B" w:rsidP="0006409D">
            <w:pPr>
              <w:rPr>
                <w:b/>
              </w:rPr>
            </w:pPr>
            <w:r w:rsidRPr="00BF7B9B">
              <w:rPr>
                <w:b/>
              </w:rPr>
              <w:t>23,8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Pr="00BF7B9B" w:rsidRDefault="00BF7B9B" w:rsidP="0006409D">
            <w:pPr>
              <w:rPr>
                <w:b/>
              </w:rPr>
            </w:pPr>
            <w:r w:rsidRPr="00BF7B9B">
              <w:rPr>
                <w:b/>
              </w:rPr>
              <w:t>32,6</w:t>
            </w:r>
          </w:p>
        </w:tc>
        <w:tc>
          <w:tcPr>
            <w:tcW w:w="1349" w:type="dxa"/>
          </w:tcPr>
          <w:p w:rsidR="00BF7B9B" w:rsidRDefault="00BF7B9B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Pr="00005099" w:rsidRDefault="00BF7B9B" w:rsidP="0006409D"/>
        </w:tc>
        <w:tc>
          <w:tcPr>
            <w:tcW w:w="1349" w:type="dxa"/>
          </w:tcPr>
          <w:p w:rsidR="00BF7B9B" w:rsidRDefault="00BF7B9B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F7B9B" w:rsidRDefault="00BF7B9B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F7B9B" w:rsidRDefault="00BF7B9B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09D" w:rsidRPr="0019160D" w:rsidTr="0006409D">
        <w:tc>
          <w:tcPr>
            <w:tcW w:w="1052" w:type="dxa"/>
          </w:tcPr>
          <w:p w:rsidR="0006409D" w:rsidRPr="001D2A49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A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</w:tcPr>
          <w:p w:rsidR="0006409D" w:rsidRPr="00FA453B" w:rsidRDefault="0006409D" w:rsidP="0006409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349" w:type="dxa"/>
          </w:tcPr>
          <w:p w:rsidR="0006409D" w:rsidRDefault="0006409D" w:rsidP="0006409D">
            <w:r>
              <w:t>20</w:t>
            </w:r>
          </w:p>
        </w:tc>
        <w:tc>
          <w:tcPr>
            <w:tcW w:w="1349" w:type="dxa"/>
          </w:tcPr>
          <w:p w:rsidR="0006409D" w:rsidRPr="002E0ACF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6409D" w:rsidRPr="002E0ACF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6409D" w:rsidRPr="002E0ACF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6409D" w:rsidRPr="002E0ACF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6409D" w:rsidRPr="002E0ACF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09D" w:rsidRPr="0019160D" w:rsidTr="0006409D">
        <w:tc>
          <w:tcPr>
            <w:tcW w:w="1052" w:type="dxa"/>
          </w:tcPr>
          <w:p w:rsidR="0006409D" w:rsidRPr="001D2A49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A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9" w:type="dxa"/>
          </w:tcPr>
          <w:p w:rsidR="0006409D" w:rsidRPr="001D2A49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6409D" w:rsidRDefault="0006409D" w:rsidP="0006409D">
            <w:r>
              <w:t>0</w:t>
            </w:r>
          </w:p>
        </w:tc>
        <w:tc>
          <w:tcPr>
            <w:tcW w:w="1349" w:type="dxa"/>
          </w:tcPr>
          <w:p w:rsidR="0006409D" w:rsidRPr="002E0ACF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6409D" w:rsidRPr="002E0ACF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6409D" w:rsidRPr="002E0ACF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6409D" w:rsidRPr="002E0ACF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6409D" w:rsidRPr="002E0ACF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09D" w:rsidRPr="0019160D" w:rsidTr="0006409D">
        <w:tc>
          <w:tcPr>
            <w:tcW w:w="1052" w:type="dxa"/>
          </w:tcPr>
          <w:p w:rsidR="0006409D" w:rsidRPr="0006409D" w:rsidRDefault="0006409D" w:rsidP="0006409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6409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9" w:type="dxa"/>
          </w:tcPr>
          <w:p w:rsidR="0006409D" w:rsidRDefault="00BF7B9B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6409D" w:rsidRPr="00BF7B9B" w:rsidRDefault="00BF7B9B" w:rsidP="0006409D">
            <w:pPr>
              <w:rPr>
                <w:b/>
              </w:rPr>
            </w:pPr>
            <w:r w:rsidRPr="00BF7B9B">
              <w:rPr>
                <w:b/>
              </w:rPr>
              <w:t>10</w:t>
            </w:r>
          </w:p>
        </w:tc>
        <w:tc>
          <w:tcPr>
            <w:tcW w:w="1349" w:type="dxa"/>
          </w:tcPr>
          <w:p w:rsidR="0006409D" w:rsidRPr="002E0ACF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6409D" w:rsidRPr="002E0ACF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6409D" w:rsidRPr="002E0ACF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6409D" w:rsidRPr="002E0ACF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6409D" w:rsidRPr="002E0ACF" w:rsidRDefault="0006409D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9B" w:rsidRPr="0019160D" w:rsidTr="0006409D">
        <w:tc>
          <w:tcPr>
            <w:tcW w:w="1052" w:type="dxa"/>
          </w:tcPr>
          <w:p w:rsidR="00BF7B9B" w:rsidRPr="0006409D" w:rsidRDefault="00BF7B9B" w:rsidP="0006409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49" w:type="dxa"/>
          </w:tcPr>
          <w:p w:rsidR="00BF7B9B" w:rsidRPr="00BF7B9B" w:rsidRDefault="00BF7B9B" w:rsidP="0006409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/>
                <w:b/>
                <w:sz w:val="24"/>
                <w:szCs w:val="24"/>
              </w:rPr>
              <w:t>31,6</w:t>
            </w:r>
          </w:p>
        </w:tc>
        <w:tc>
          <w:tcPr>
            <w:tcW w:w="1349" w:type="dxa"/>
          </w:tcPr>
          <w:p w:rsidR="00BF7B9B" w:rsidRPr="00BF7B9B" w:rsidRDefault="00BF7B9B" w:rsidP="0006409D">
            <w:pPr>
              <w:rPr>
                <w:b/>
              </w:rPr>
            </w:pPr>
            <w:r w:rsidRPr="00BF7B9B">
              <w:rPr>
                <w:b/>
              </w:rPr>
              <w:t>32,2</w:t>
            </w:r>
          </w:p>
        </w:tc>
        <w:tc>
          <w:tcPr>
            <w:tcW w:w="1349" w:type="dxa"/>
          </w:tcPr>
          <w:p w:rsidR="00BF7B9B" w:rsidRPr="002E0ACF" w:rsidRDefault="00BF7B9B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F7B9B" w:rsidRPr="002E0ACF" w:rsidRDefault="00BF7B9B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F7B9B" w:rsidRPr="002E0ACF" w:rsidRDefault="00BF7B9B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F7B9B" w:rsidRPr="002E0ACF" w:rsidRDefault="00BF7B9B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F7B9B" w:rsidRPr="002E0ACF" w:rsidRDefault="00BF7B9B" w:rsidP="0006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7529" w:rsidRDefault="003B7529" w:rsidP="003B7529"/>
    <w:p w:rsidR="003B7529" w:rsidRDefault="003B7529" w:rsidP="003B7529"/>
    <w:p w:rsidR="003B7529" w:rsidRDefault="003B7529" w:rsidP="003B7529"/>
    <w:p w:rsidR="003B7529" w:rsidRDefault="003B7529" w:rsidP="003B7529"/>
    <w:p w:rsidR="003B7529" w:rsidRDefault="003B7529" w:rsidP="003B7529"/>
    <w:p w:rsidR="003B7529" w:rsidRDefault="003B7529" w:rsidP="003B7529"/>
    <w:p w:rsidR="003B7529" w:rsidRDefault="003B7529" w:rsidP="003B7529"/>
    <w:p w:rsidR="00B25D52" w:rsidRDefault="00B25D52" w:rsidP="003B7529"/>
    <w:p w:rsidR="00B25D52" w:rsidRDefault="00B25D52" w:rsidP="003B7529"/>
    <w:p w:rsidR="00B25D52" w:rsidRDefault="00B25D52" w:rsidP="003B7529"/>
    <w:p w:rsidR="00B25D52" w:rsidRDefault="00B25D52" w:rsidP="003B7529"/>
    <w:p w:rsidR="00B25D52" w:rsidRDefault="00B25D52" w:rsidP="003B7529"/>
    <w:p w:rsidR="00B25D52" w:rsidRDefault="00B25D52" w:rsidP="003B7529"/>
    <w:p w:rsidR="003B7529" w:rsidRDefault="003B7529" w:rsidP="003B7529"/>
    <w:p w:rsidR="0006409D" w:rsidRDefault="0006409D" w:rsidP="003B7529"/>
    <w:p w:rsidR="0006409D" w:rsidRDefault="0006409D" w:rsidP="003B7529"/>
    <w:p w:rsidR="0006409D" w:rsidRDefault="0006409D" w:rsidP="003B7529"/>
    <w:p w:rsidR="0006409D" w:rsidRDefault="0006409D" w:rsidP="003B7529"/>
    <w:p w:rsidR="0006409D" w:rsidRDefault="0006409D" w:rsidP="003B7529"/>
    <w:p w:rsidR="0006409D" w:rsidRDefault="0006409D" w:rsidP="003B7529"/>
    <w:p w:rsidR="0006409D" w:rsidRDefault="0006409D" w:rsidP="003B7529"/>
    <w:p w:rsidR="003B7529" w:rsidRDefault="003B7529" w:rsidP="003B7529">
      <w:r w:rsidRPr="006B68BC"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7529" w:rsidRDefault="003B7529" w:rsidP="003B7529"/>
    <w:p w:rsidR="000337A0" w:rsidRDefault="000337A0" w:rsidP="003B75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37A0" w:rsidRDefault="000337A0" w:rsidP="003B75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37A0" w:rsidRDefault="000337A0" w:rsidP="003B75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37A0" w:rsidRDefault="000337A0" w:rsidP="003B75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37A0" w:rsidRDefault="000337A0" w:rsidP="003B75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37A0" w:rsidRDefault="000337A0" w:rsidP="003B75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37A0" w:rsidRDefault="000337A0" w:rsidP="003B75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37A0" w:rsidRDefault="000337A0" w:rsidP="003B75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37A0" w:rsidRDefault="000337A0" w:rsidP="003B75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37A0" w:rsidRDefault="000337A0" w:rsidP="003B75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37A0" w:rsidRDefault="000337A0" w:rsidP="003B75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37A0" w:rsidRDefault="000337A0" w:rsidP="003B75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B9B" w:rsidRDefault="00BF7B9B" w:rsidP="003B75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B9B" w:rsidRDefault="00BF7B9B" w:rsidP="003B75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B9B" w:rsidRDefault="00BF7B9B" w:rsidP="003B75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B9B" w:rsidRDefault="00BF7B9B" w:rsidP="003B75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B7529" w:rsidRPr="001D2A49" w:rsidRDefault="003B7529" w:rsidP="003B75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A49">
        <w:rPr>
          <w:rFonts w:ascii="Times New Roman" w:hAnsi="Times New Roman"/>
          <w:b/>
          <w:sz w:val="28"/>
          <w:szCs w:val="28"/>
        </w:rPr>
        <w:lastRenderedPageBreak/>
        <w:t xml:space="preserve">Успеваемость по школе- </w:t>
      </w:r>
      <w:r>
        <w:rPr>
          <w:rFonts w:ascii="Times New Roman" w:hAnsi="Times New Roman"/>
          <w:b/>
          <w:sz w:val="28"/>
          <w:szCs w:val="28"/>
        </w:rPr>
        <w:t xml:space="preserve"> 9</w:t>
      </w:r>
      <w:r w:rsidR="00BF7B9B">
        <w:rPr>
          <w:rFonts w:ascii="Times New Roman" w:hAnsi="Times New Roman"/>
          <w:b/>
          <w:sz w:val="28"/>
          <w:szCs w:val="28"/>
        </w:rPr>
        <w:t>7,3</w:t>
      </w:r>
      <w:r>
        <w:rPr>
          <w:rFonts w:ascii="Times New Roman" w:hAnsi="Times New Roman"/>
          <w:b/>
          <w:sz w:val="28"/>
          <w:szCs w:val="28"/>
        </w:rPr>
        <w:t xml:space="preserve"> %</w:t>
      </w:r>
      <w:r w:rsidR="006706C5">
        <w:rPr>
          <w:rFonts w:ascii="Times New Roman" w:hAnsi="Times New Roman"/>
          <w:b/>
          <w:sz w:val="28"/>
          <w:szCs w:val="28"/>
        </w:rPr>
        <w:t>. В первой четверти 97%</w:t>
      </w:r>
    </w:p>
    <w:p w:rsidR="003B7529" w:rsidRPr="001D2A49" w:rsidRDefault="003B7529" w:rsidP="003B75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80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1291"/>
        <w:gridCol w:w="1221"/>
        <w:gridCol w:w="1247"/>
        <w:gridCol w:w="1283"/>
        <w:gridCol w:w="1247"/>
        <w:gridCol w:w="1241"/>
        <w:gridCol w:w="1837"/>
      </w:tblGrid>
      <w:tr w:rsidR="00BF7B9B" w:rsidTr="00BF7B9B">
        <w:trPr>
          <w:trHeight w:val="557"/>
        </w:trPr>
        <w:tc>
          <w:tcPr>
            <w:tcW w:w="976" w:type="dxa"/>
          </w:tcPr>
          <w:p w:rsidR="00BF7B9B" w:rsidRPr="0019160D" w:rsidRDefault="00BF7B9B" w:rsidP="00BF7B9B">
            <w:r w:rsidRPr="0019160D">
              <w:t>Класс</w:t>
            </w:r>
          </w:p>
        </w:tc>
        <w:tc>
          <w:tcPr>
            <w:tcW w:w="1291" w:type="dxa"/>
          </w:tcPr>
          <w:p w:rsidR="00BF7B9B" w:rsidRPr="0019160D" w:rsidRDefault="00BF7B9B" w:rsidP="00BF7B9B">
            <w:r>
              <w:t>1четверть</w:t>
            </w:r>
          </w:p>
        </w:tc>
        <w:tc>
          <w:tcPr>
            <w:tcW w:w="1221" w:type="dxa"/>
          </w:tcPr>
          <w:p w:rsidR="00BF7B9B" w:rsidRDefault="00BF7B9B" w:rsidP="00BF7B9B">
            <w:r>
              <w:t>2 четверть</w:t>
            </w:r>
          </w:p>
        </w:tc>
        <w:tc>
          <w:tcPr>
            <w:tcW w:w="1247" w:type="dxa"/>
          </w:tcPr>
          <w:p w:rsidR="00BF7B9B" w:rsidRDefault="00BF7B9B" w:rsidP="00BF7B9B">
            <w:r>
              <w:t>Динамика</w:t>
            </w:r>
          </w:p>
        </w:tc>
        <w:tc>
          <w:tcPr>
            <w:tcW w:w="1283" w:type="dxa"/>
          </w:tcPr>
          <w:p w:rsidR="00BF7B9B" w:rsidRDefault="00BF7B9B" w:rsidP="00BF7B9B">
            <w:r>
              <w:t>3 четверть</w:t>
            </w:r>
          </w:p>
        </w:tc>
        <w:tc>
          <w:tcPr>
            <w:tcW w:w="1247" w:type="dxa"/>
          </w:tcPr>
          <w:p w:rsidR="00BF7B9B" w:rsidRDefault="00BF7B9B" w:rsidP="00BF7B9B">
            <w:r>
              <w:t xml:space="preserve">Динамика </w:t>
            </w:r>
          </w:p>
        </w:tc>
        <w:tc>
          <w:tcPr>
            <w:tcW w:w="1241" w:type="dxa"/>
          </w:tcPr>
          <w:p w:rsidR="00BF7B9B" w:rsidRDefault="00BF7B9B" w:rsidP="00BF7B9B">
            <w:pPr>
              <w:tabs>
                <w:tab w:val="left" w:pos="1321"/>
              </w:tabs>
            </w:pPr>
            <w:r>
              <w:t>4 четверть</w:t>
            </w:r>
          </w:p>
        </w:tc>
        <w:tc>
          <w:tcPr>
            <w:tcW w:w="1837" w:type="dxa"/>
          </w:tcPr>
          <w:p w:rsidR="00BF7B9B" w:rsidRDefault="00BF7B9B" w:rsidP="00BF7B9B">
            <w:pPr>
              <w:tabs>
                <w:tab w:val="left" w:pos="1321"/>
              </w:tabs>
            </w:pPr>
            <w:r>
              <w:t xml:space="preserve">Динамика </w:t>
            </w:r>
          </w:p>
        </w:tc>
      </w:tr>
      <w:tr w:rsidR="00BF7B9B" w:rsidTr="00BF7B9B">
        <w:trPr>
          <w:trHeight w:val="557"/>
        </w:trPr>
        <w:tc>
          <w:tcPr>
            <w:tcW w:w="976" w:type="dxa"/>
          </w:tcPr>
          <w:p w:rsidR="00BF7B9B" w:rsidRPr="0019160D" w:rsidRDefault="00BF7B9B" w:rsidP="00BF7B9B">
            <w:r>
              <w:t>1</w:t>
            </w:r>
          </w:p>
        </w:tc>
        <w:tc>
          <w:tcPr>
            <w:tcW w:w="1291" w:type="dxa"/>
          </w:tcPr>
          <w:p w:rsidR="00BF7B9B" w:rsidRDefault="00BF7B9B" w:rsidP="00BF7B9B">
            <w:r>
              <w:t>-</w:t>
            </w:r>
          </w:p>
        </w:tc>
        <w:tc>
          <w:tcPr>
            <w:tcW w:w="1221" w:type="dxa"/>
          </w:tcPr>
          <w:p w:rsidR="00BF7B9B" w:rsidRDefault="00BF7B9B" w:rsidP="00BF7B9B"/>
        </w:tc>
        <w:tc>
          <w:tcPr>
            <w:tcW w:w="1247" w:type="dxa"/>
          </w:tcPr>
          <w:p w:rsidR="00BF7B9B" w:rsidRDefault="00BF7B9B" w:rsidP="00BF7B9B"/>
        </w:tc>
        <w:tc>
          <w:tcPr>
            <w:tcW w:w="1283" w:type="dxa"/>
          </w:tcPr>
          <w:p w:rsidR="00BF7B9B" w:rsidRDefault="00BF7B9B" w:rsidP="00BF7B9B"/>
        </w:tc>
        <w:tc>
          <w:tcPr>
            <w:tcW w:w="1247" w:type="dxa"/>
          </w:tcPr>
          <w:p w:rsidR="00BF7B9B" w:rsidRDefault="00BF7B9B" w:rsidP="00BF7B9B"/>
        </w:tc>
        <w:tc>
          <w:tcPr>
            <w:tcW w:w="1241" w:type="dxa"/>
          </w:tcPr>
          <w:p w:rsidR="00BF7B9B" w:rsidRDefault="00BF7B9B" w:rsidP="00BF7B9B">
            <w:pPr>
              <w:tabs>
                <w:tab w:val="left" w:pos="1321"/>
              </w:tabs>
            </w:pPr>
          </w:p>
        </w:tc>
        <w:tc>
          <w:tcPr>
            <w:tcW w:w="1837" w:type="dxa"/>
          </w:tcPr>
          <w:p w:rsidR="00BF7B9B" w:rsidRDefault="00BF7B9B" w:rsidP="00BF7B9B">
            <w:pPr>
              <w:tabs>
                <w:tab w:val="left" w:pos="1321"/>
              </w:tabs>
            </w:pPr>
          </w:p>
        </w:tc>
      </w:tr>
      <w:tr w:rsidR="00BF7B9B" w:rsidTr="00BF7B9B">
        <w:tc>
          <w:tcPr>
            <w:tcW w:w="976" w:type="dxa"/>
          </w:tcPr>
          <w:p w:rsidR="00BF7B9B" w:rsidRPr="001D2A49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BF7B9B" w:rsidRPr="0019160D" w:rsidRDefault="00BF7B9B" w:rsidP="00BF7B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BF7B9B" w:rsidRDefault="00BF7B9B" w:rsidP="00BF7B9B">
            <w:r>
              <w:t>100</w:t>
            </w:r>
          </w:p>
        </w:tc>
        <w:tc>
          <w:tcPr>
            <w:tcW w:w="1247" w:type="dxa"/>
          </w:tcPr>
          <w:p w:rsidR="00BF7B9B" w:rsidRPr="0019160D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9B" w:rsidTr="00BF7B9B">
        <w:tc>
          <w:tcPr>
            <w:tcW w:w="976" w:type="dxa"/>
          </w:tcPr>
          <w:p w:rsidR="00BF7B9B" w:rsidRPr="001D2A49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A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BF7B9B" w:rsidRPr="0019160D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:rsidR="00BF7B9B" w:rsidRDefault="00BF7B9B" w:rsidP="00BF7B9B">
            <w:r>
              <w:t>100</w:t>
            </w:r>
          </w:p>
        </w:tc>
        <w:tc>
          <w:tcPr>
            <w:tcW w:w="1247" w:type="dxa"/>
          </w:tcPr>
          <w:p w:rsidR="00BF7B9B" w:rsidRPr="0019160D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283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7B9B" w:rsidRDefault="00BF7B9B" w:rsidP="00BF7B9B"/>
        </w:tc>
        <w:tc>
          <w:tcPr>
            <w:tcW w:w="1837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9B" w:rsidTr="00BF7B9B">
        <w:tc>
          <w:tcPr>
            <w:tcW w:w="976" w:type="dxa"/>
          </w:tcPr>
          <w:p w:rsidR="00BF7B9B" w:rsidRPr="001D2A49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A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BF7B9B" w:rsidRPr="0019160D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:rsidR="00BF7B9B" w:rsidRDefault="00BF7B9B" w:rsidP="00BF7B9B">
            <w:r>
              <w:t>100</w:t>
            </w:r>
          </w:p>
        </w:tc>
        <w:tc>
          <w:tcPr>
            <w:tcW w:w="1247" w:type="dxa"/>
          </w:tcPr>
          <w:p w:rsidR="00BF7B9B" w:rsidRPr="0019160D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283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7B9B" w:rsidRDefault="00BF7B9B" w:rsidP="00BF7B9B"/>
        </w:tc>
        <w:tc>
          <w:tcPr>
            <w:tcW w:w="1837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9B" w:rsidTr="00BF7B9B">
        <w:tc>
          <w:tcPr>
            <w:tcW w:w="976" w:type="dxa"/>
          </w:tcPr>
          <w:p w:rsidR="00BF7B9B" w:rsidRPr="00BF7B9B" w:rsidRDefault="00BF7B9B" w:rsidP="00BF7B9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91" w:type="dxa"/>
          </w:tcPr>
          <w:p w:rsidR="00BF7B9B" w:rsidRPr="00BF7B9B" w:rsidRDefault="00BF7B9B" w:rsidP="00BF7B9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:rsidR="00BF7B9B" w:rsidRPr="00BF7B9B" w:rsidRDefault="00BF7B9B" w:rsidP="00BF7B9B">
            <w:pPr>
              <w:rPr>
                <w:b/>
              </w:rPr>
            </w:pPr>
            <w:r w:rsidRPr="00BF7B9B">
              <w:rPr>
                <w:b/>
              </w:rPr>
              <w:t>100</w:t>
            </w:r>
          </w:p>
        </w:tc>
        <w:tc>
          <w:tcPr>
            <w:tcW w:w="1247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7B9B" w:rsidRDefault="00BF7B9B" w:rsidP="00BF7B9B"/>
        </w:tc>
        <w:tc>
          <w:tcPr>
            <w:tcW w:w="1837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9B" w:rsidTr="00BF7B9B">
        <w:tc>
          <w:tcPr>
            <w:tcW w:w="976" w:type="dxa"/>
          </w:tcPr>
          <w:p w:rsidR="00BF7B9B" w:rsidRPr="001D2A49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A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Default="00BF7B9B" w:rsidP="00BF7B9B">
            <w: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Default="00BF7B9B" w:rsidP="00BF7B9B">
            <w:r>
              <w:t>100</w:t>
            </w:r>
          </w:p>
        </w:tc>
        <w:tc>
          <w:tcPr>
            <w:tcW w:w="1247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Pr="00005099" w:rsidRDefault="00BF7B9B" w:rsidP="00BF7B9B"/>
        </w:tc>
        <w:tc>
          <w:tcPr>
            <w:tcW w:w="1247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7B9B" w:rsidRDefault="00BF7B9B" w:rsidP="00BF7B9B"/>
        </w:tc>
        <w:tc>
          <w:tcPr>
            <w:tcW w:w="1837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9B" w:rsidTr="00BF7B9B">
        <w:tc>
          <w:tcPr>
            <w:tcW w:w="976" w:type="dxa"/>
          </w:tcPr>
          <w:p w:rsidR="00BF7B9B" w:rsidRPr="001D2A49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A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Default="00BF7B9B" w:rsidP="00BF7B9B">
            <w: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Default="00BF7B9B" w:rsidP="00BF7B9B">
            <w:r>
              <w:t>100</w:t>
            </w:r>
          </w:p>
        </w:tc>
        <w:tc>
          <w:tcPr>
            <w:tcW w:w="1247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Pr="00005099" w:rsidRDefault="00BF7B9B" w:rsidP="00BF7B9B"/>
        </w:tc>
        <w:tc>
          <w:tcPr>
            <w:tcW w:w="1247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7B9B" w:rsidRDefault="00BF7B9B" w:rsidP="00BF7B9B"/>
        </w:tc>
        <w:tc>
          <w:tcPr>
            <w:tcW w:w="1837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9B" w:rsidTr="00BF7B9B">
        <w:tc>
          <w:tcPr>
            <w:tcW w:w="976" w:type="dxa"/>
          </w:tcPr>
          <w:p w:rsidR="00BF7B9B" w:rsidRPr="001D2A49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A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Default="00BF7B9B" w:rsidP="00BF7B9B">
            <w:r>
              <w:t>91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Default="00BF7B9B" w:rsidP="00BF7B9B">
            <w:r>
              <w:t>100</w:t>
            </w:r>
          </w:p>
        </w:tc>
        <w:tc>
          <w:tcPr>
            <w:tcW w:w="1247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Pr="00005099" w:rsidRDefault="00BF7B9B" w:rsidP="00BF7B9B"/>
        </w:tc>
        <w:tc>
          <w:tcPr>
            <w:tcW w:w="1247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7B9B" w:rsidRDefault="00BF7B9B" w:rsidP="00BF7B9B"/>
        </w:tc>
        <w:tc>
          <w:tcPr>
            <w:tcW w:w="1837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9B" w:rsidTr="00BF7B9B">
        <w:tc>
          <w:tcPr>
            <w:tcW w:w="976" w:type="dxa"/>
          </w:tcPr>
          <w:p w:rsidR="00BF7B9B" w:rsidRPr="001D2A49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A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Default="00BF7B9B" w:rsidP="00BF7B9B">
            <w:r>
              <w:t>88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Default="00BF7B9B" w:rsidP="00BF7B9B">
            <w:r>
              <w:t>100</w:t>
            </w:r>
          </w:p>
        </w:tc>
        <w:tc>
          <w:tcPr>
            <w:tcW w:w="1247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Pr="00005099" w:rsidRDefault="00BF7B9B" w:rsidP="00BF7B9B"/>
        </w:tc>
        <w:tc>
          <w:tcPr>
            <w:tcW w:w="1247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9B" w:rsidTr="00BF7B9B">
        <w:tc>
          <w:tcPr>
            <w:tcW w:w="976" w:type="dxa"/>
          </w:tcPr>
          <w:p w:rsidR="00BF7B9B" w:rsidRPr="001D2A49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A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Default="00BF7B9B" w:rsidP="00BF7B9B">
            <w: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Default="00BF7B9B" w:rsidP="00BF7B9B">
            <w:r>
              <w:t>93</w:t>
            </w:r>
          </w:p>
        </w:tc>
        <w:tc>
          <w:tcPr>
            <w:tcW w:w="1247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Pr="00005099" w:rsidRDefault="00BF7B9B" w:rsidP="00BF7B9B"/>
        </w:tc>
        <w:tc>
          <w:tcPr>
            <w:tcW w:w="1247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9B" w:rsidTr="00BF7B9B">
        <w:tc>
          <w:tcPr>
            <w:tcW w:w="976" w:type="dxa"/>
          </w:tcPr>
          <w:p w:rsidR="00BF7B9B" w:rsidRPr="00BF7B9B" w:rsidRDefault="00BF7B9B" w:rsidP="00BF7B9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Pr="006706C5" w:rsidRDefault="006706C5" w:rsidP="00BF7B9B">
            <w:pPr>
              <w:rPr>
                <w:b/>
              </w:rPr>
            </w:pPr>
            <w:r w:rsidRPr="006706C5">
              <w:rPr>
                <w:b/>
              </w:rPr>
              <w:t>95,8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Pr="006706C5" w:rsidRDefault="006706C5" w:rsidP="00BF7B9B">
            <w:pPr>
              <w:rPr>
                <w:b/>
              </w:rPr>
            </w:pPr>
            <w:r w:rsidRPr="006706C5">
              <w:rPr>
                <w:b/>
              </w:rPr>
              <w:t>98,6</w:t>
            </w:r>
          </w:p>
        </w:tc>
        <w:tc>
          <w:tcPr>
            <w:tcW w:w="1247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B" w:rsidRPr="00005099" w:rsidRDefault="00BF7B9B" w:rsidP="00BF7B9B"/>
        </w:tc>
        <w:tc>
          <w:tcPr>
            <w:tcW w:w="1247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F7B9B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9B" w:rsidTr="00BF7B9B">
        <w:tc>
          <w:tcPr>
            <w:tcW w:w="976" w:type="dxa"/>
          </w:tcPr>
          <w:p w:rsidR="00BF7B9B" w:rsidRPr="001D2A49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A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</w:tcPr>
          <w:p w:rsidR="00BF7B9B" w:rsidRPr="0019160D" w:rsidRDefault="00BF7B9B" w:rsidP="00BF7B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BF7B9B" w:rsidRDefault="00BF7B9B" w:rsidP="00BF7B9B">
            <w:r>
              <w:t>80</w:t>
            </w:r>
          </w:p>
        </w:tc>
        <w:tc>
          <w:tcPr>
            <w:tcW w:w="1247" w:type="dxa"/>
          </w:tcPr>
          <w:p w:rsidR="00BF7B9B" w:rsidRDefault="00BF7B9B" w:rsidP="00BF7B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BF7B9B" w:rsidRDefault="00BF7B9B" w:rsidP="00BF7B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F7B9B" w:rsidRDefault="00BF7B9B" w:rsidP="00BF7B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F7B9B" w:rsidRDefault="00BF7B9B" w:rsidP="00BF7B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BF7B9B" w:rsidRDefault="00BF7B9B" w:rsidP="00BF7B9B">
            <w:pPr>
              <w:pStyle w:val="a3"/>
              <w:rPr>
                <w:sz w:val="24"/>
                <w:szCs w:val="24"/>
              </w:rPr>
            </w:pPr>
          </w:p>
        </w:tc>
      </w:tr>
      <w:tr w:rsidR="00BF7B9B" w:rsidTr="00BF7B9B">
        <w:tc>
          <w:tcPr>
            <w:tcW w:w="976" w:type="dxa"/>
          </w:tcPr>
          <w:p w:rsidR="00BF7B9B" w:rsidRPr="001D2A49" w:rsidRDefault="00BF7B9B" w:rsidP="00BF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A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</w:tcPr>
          <w:p w:rsidR="00BF7B9B" w:rsidRPr="0019160D" w:rsidRDefault="00BF7B9B" w:rsidP="00BF7B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BF7B9B" w:rsidRDefault="00BF7B9B" w:rsidP="00BF7B9B">
            <w:r>
              <w:t>100</w:t>
            </w:r>
          </w:p>
        </w:tc>
        <w:tc>
          <w:tcPr>
            <w:tcW w:w="1247" w:type="dxa"/>
          </w:tcPr>
          <w:p w:rsidR="00BF7B9B" w:rsidRDefault="00BF7B9B" w:rsidP="00BF7B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BF7B9B" w:rsidRDefault="00BF7B9B" w:rsidP="00BF7B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F7B9B" w:rsidRDefault="00BF7B9B" w:rsidP="00BF7B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F7B9B" w:rsidRDefault="00BF7B9B" w:rsidP="00BF7B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BF7B9B" w:rsidRDefault="00BF7B9B" w:rsidP="00BF7B9B">
            <w:pPr>
              <w:pStyle w:val="a3"/>
              <w:rPr>
                <w:sz w:val="24"/>
                <w:szCs w:val="24"/>
              </w:rPr>
            </w:pPr>
          </w:p>
        </w:tc>
      </w:tr>
      <w:tr w:rsidR="00BF7B9B" w:rsidTr="00BF7B9B">
        <w:tc>
          <w:tcPr>
            <w:tcW w:w="976" w:type="dxa"/>
          </w:tcPr>
          <w:p w:rsidR="00BF7B9B" w:rsidRPr="00BF7B9B" w:rsidRDefault="00BF7B9B" w:rsidP="00BF7B9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91" w:type="dxa"/>
          </w:tcPr>
          <w:p w:rsidR="00BF7B9B" w:rsidRDefault="006706C5" w:rsidP="00BF7B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BF7B9B" w:rsidRPr="006706C5" w:rsidRDefault="006706C5" w:rsidP="00BF7B9B">
            <w:pPr>
              <w:rPr>
                <w:b/>
              </w:rPr>
            </w:pPr>
            <w:r w:rsidRPr="006706C5">
              <w:rPr>
                <w:b/>
              </w:rPr>
              <w:t>90</w:t>
            </w:r>
          </w:p>
        </w:tc>
        <w:tc>
          <w:tcPr>
            <w:tcW w:w="1247" w:type="dxa"/>
          </w:tcPr>
          <w:p w:rsidR="00BF7B9B" w:rsidRDefault="00BF7B9B" w:rsidP="00BF7B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BF7B9B" w:rsidRDefault="00BF7B9B" w:rsidP="00BF7B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F7B9B" w:rsidRDefault="00BF7B9B" w:rsidP="00BF7B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F7B9B" w:rsidRDefault="00BF7B9B" w:rsidP="00BF7B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BF7B9B" w:rsidRDefault="00BF7B9B" w:rsidP="00BF7B9B">
            <w:pPr>
              <w:pStyle w:val="a3"/>
              <w:rPr>
                <w:sz w:val="24"/>
                <w:szCs w:val="24"/>
              </w:rPr>
            </w:pPr>
          </w:p>
        </w:tc>
      </w:tr>
      <w:tr w:rsidR="00BF7B9B" w:rsidTr="00BF7B9B">
        <w:tc>
          <w:tcPr>
            <w:tcW w:w="976" w:type="dxa"/>
          </w:tcPr>
          <w:p w:rsidR="00BF7B9B" w:rsidRPr="00BF7B9B" w:rsidRDefault="00BF7B9B" w:rsidP="00BF7B9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1" w:type="dxa"/>
          </w:tcPr>
          <w:p w:rsidR="00BF7B9B" w:rsidRPr="006706C5" w:rsidRDefault="006706C5" w:rsidP="00BF7B9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706C5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221" w:type="dxa"/>
          </w:tcPr>
          <w:p w:rsidR="00BF7B9B" w:rsidRPr="006706C5" w:rsidRDefault="006706C5" w:rsidP="00BF7B9B">
            <w:pPr>
              <w:rPr>
                <w:b/>
              </w:rPr>
            </w:pPr>
            <w:r w:rsidRPr="006706C5">
              <w:rPr>
                <w:b/>
              </w:rPr>
              <w:t>97,3</w:t>
            </w:r>
          </w:p>
        </w:tc>
        <w:tc>
          <w:tcPr>
            <w:tcW w:w="1247" w:type="dxa"/>
          </w:tcPr>
          <w:p w:rsidR="00BF7B9B" w:rsidRDefault="00BF7B9B" w:rsidP="00BF7B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BF7B9B" w:rsidRDefault="00BF7B9B" w:rsidP="00BF7B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F7B9B" w:rsidRDefault="00BF7B9B" w:rsidP="00BF7B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F7B9B" w:rsidRDefault="00BF7B9B" w:rsidP="00BF7B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BF7B9B" w:rsidRDefault="00BF7B9B" w:rsidP="00BF7B9B">
            <w:pPr>
              <w:pStyle w:val="a3"/>
              <w:rPr>
                <w:sz w:val="24"/>
                <w:szCs w:val="24"/>
              </w:rPr>
            </w:pPr>
          </w:p>
        </w:tc>
      </w:tr>
    </w:tbl>
    <w:p w:rsidR="003B7529" w:rsidRDefault="003B7529" w:rsidP="003B7529"/>
    <w:p w:rsidR="00B25D52" w:rsidRDefault="00B25D52" w:rsidP="003B7529"/>
    <w:p w:rsidR="00B25D52" w:rsidRDefault="00B25D52" w:rsidP="003B7529"/>
    <w:p w:rsidR="00B25D52" w:rsidRDefault="00B25D52" w:rsidP="003B7529"/>
    <w:p w:rsidR="00B25D52" w:rsidRDefault="00B25D52" w:rsidP="003B7529"/>
    <w:p w:rsidR="00B25D52" w:rsidRDefault="00B25D52" w:rsidP="003B7529"/>
    <w:p w:rsidR="00B25D52" w:rsidRDefault="00B25D52" w:rsidP="003B7529"/>
    <w:p w:rsidR="00B25D52" w:rsidRDefault="00B25D52" w:rsidP="003B7529"/>
    <w:p w:rsidR="00B25D52" w:rsidRDefault="00B25D52" w:rsidP="003B7529"/>
    <w:p w:rsidR="00B25D52" w:rsidRDefault="00B25D52" w:rsidP="003B7529"/>
    <w:p w:rsidR="00B25D52" w:rsidRDefault="00B25D52" w:rsidP="003B7529"/>
    <w:p w:rsidR="00B25D52" w:rsidRDefault="00B25D52" w:rsidP="003B7529"/>
    <w:p w:rsidR="00B25D52" w:rsidRDefault="00B25D52" w:rsidP="003B7529"/>
    <w:p w:rsidR="00BF7B9B" w:rsidRDefault="00BF7B9B" w:rsidP="003B7529"/>
    <w:p w:rsidR="00BF7B9B" w:rsidRDefault="00BF7B9B" w:rsidP="003B7529"/>
    <w:p w:rsidR="00BF7B9B" w:rsidRDefault="00BF7B9B" w:rsidP="003B7529"/>
    <w:p w:rsidR="00BF7B9B" w:rsidRDefault="00BF7B9B" w:rsidP="003B7529"/>
    <w:p w:rsidR="006706C5" w:rsidRDefault="006706C5" w:rsidP="003B7529"/>
    <w:p w:rsidR="006706C5" w:rsidRDefault="006706C5" w:rsidP="003B7529"/>
    <w:p w:rsidR="006706C5" w:rsidRDefault="006706C5" w:rsidP="003B7529"/>
    <w:p w:rsidR="003B7529" w:rsidRDefault="003B7529" w:rsidP="003B7529">
      <w:r w:rsidRPr="006B68BC">
        <w:rPr>
          <w:noProof/>
        </w:rPr>
        <w:drawing>
          <wp:inline distT="0" distB="0" distL="0" distR="0">
            <wp:extent cx="4953000" cy="2314575"/>
            <wp:effectExtent l="0" t="0" r="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66AA" w:rsidRDefault="009466AA"/>
    <w:sectPr w:rsidR="009466AA" w:rsidSect="0006409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F02"/>
    <w:rsid w:val="000337A0"/>
    <w:rsid w:val="0006409D"/>
    <w:rsid w:val="000C1AC1"/>
    <w:rsid w:val="00352C2D"/>
    <w:rsid w:val="003B7529"/>
    <w:rsid w:val="003C77FD"/>
    <w:rsid w:val="004F50C9"/>
    <w:rsid w:val="00512F58"/>
    <w:rsid w:val="006706C5"/>
    <w:rsid w:val="0073436C"/>
    <w:rsid w:val="009466AA"/>
    <w:rsid w:val="00A0023E"/>
    <w:rsid w:val="00A54F02"/>
    <w:rsid w:val="00AE3C5F"/>
    <w:rsid w:val="00B25D52"/>
    <w:rsid w:val="00BF7B9B"/>
    <w:rsid w:val="00CA5DEE"/>
    <w:rsid w:val="00E16A87"/>
    <w:rsid w:val="00E177B2"/>
    <w:rsid w:val="00EE1A16"/>
    <w:rsid w:val="00EE2EC2"/>
    <w:rsid w:val="00FC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1BB5"/>
  <w15:docId w15:val="{93A2E751-B70B-460E-8528-4D7A13D3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F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7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5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 w="25308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1">
                  <c:v>57</c:v>
                </c:pt>
                <c:pt idx="2">
                  <c:v>38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8B-42E7-8BA6-9A14CFECD9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 w="25308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8B-42E7-8BA6-9A14CFECD98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Lbls>
            <c:spPr>
              <a:noFill/>
              <a:ln w="25308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</c:numRef>
          </c:val>
          <c:extLst>
            <c:ext xmlns:c16="http://schemas.microsoft.com/office/drawing/2014/chart" uri="{C3380CC4-5D6E-409C-BE32-E72D297353CC}">
              <c16:uniqueId val="{00000002-078B-42E7-8BA6-9A14CFECD98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8617216"/>
        <c:axId val="78623872"/>
      </c:barChart>
      <c:catAx>
        <c:axId val="7861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623872"/>
        <c:crosses val="autoZero"/>
        <c:auto val="1"/>
        <c:lblAlgn val="ctr"/>
        <c:lblOffset val="100"/>
        <c:noMultiLvlLbl val="0"/>
      </c:catAx>
      <c:valAx>
        <c:axId val="7862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6172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43</c:v>
                </c:pt>
                <c:pt idx="2">
                  <c:v>58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A3-4571-AE6D-9563F4E03B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57</c:v>
                </c:pt>
                <c:pt idx="2">
                  <c:v>38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A3-4571-AE6D-9563F4E03B3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A3-4571-AE6D-9563F4E03B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3249760"/>
        <c:axId val="373249432"/>
      </c:barChart>
      <c:catAx>
        <c:axId val="37324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249432"/>
        <c:crosses val="autoZero"/>
        <c:auto val="1"/>
        <c:lblAlgn val="ctr"/>
        <c:lblOffset val="100"/>
        <c:noMultiLvlLbl val="0"/>
      </c:catAx>
      <c:valAx>
        <c:axId val="373249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249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4F81BD"/>
            </a:solidFill>
            <a:ln w="25375">
              <a:noFill/>
            </a:ln>
          </c:spPr>
          <c:invertIfNegative val="0"/>
          <c:dLbls>
            <c:spPr>
              <a:noFill/>
              <a:ln w="2537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27</c:v>
                </c:pt>
                <c:pt idx="2">
                  <c:v>36</c:v>
                </c:pt>
                <c:pt idx="3">
                  <c:v>33</c:v>
                </c:pt>
                <c:pt idx="4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2C-40E2-AC23-915F743E3C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</c:v>
                </c:pt>
              </c:strCache>
            </c:strRef>
          </c:tx>
          <c:spPr>
            <a:solidFill>
              <a:srgbClr val="C0504D"/>
            </a:solidFill>
            <a:ln w="25375">
              <a:noFill/>
            </a:ln>
          </c:spPr>
          <c:invertIfNegative val="0"/>
          <c:dLbls>
            <c:spPr>
              <a:noFill/>
              <a:ln w="2537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2C-40E2-AC23-915F743E3C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rgbClr val="9BBB59"/>
            </a:solidFill>
            <a:ln w="25375">
              <a:noFill/>
            </a:ln>
          </c:spPr>
          <c:invertIfNegative val="0"/>
          <c:dLbls>
            <c:spPr>
              <a:noFill/>
              <a:ln w="2537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2C-40E2-AC23-915F743E3C5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4771584"/>
        <c:axId val="104774656"/>
      </c:barChart>
      <c:catAx>
        <c:axId val="10477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774656"/>
        <c:crosses val="autoZero"/>
        <c:auto val="1"/>
        <c:lblAlgn val="ctr"/>
        <c:lblOffset val="100"/>
        <c:noMultiLvlLbl val="0"/>
      </c:catAx>
      <c:valAx>
        <c:axId val="104774656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16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771584"/>
        <c:crosses val="autoZero"/>
        <c:crossBetween val="between"/>
      </c:valAx>
      <c:spPr>
        <a:noFill/>
        <a:ln w="25370">
          <a:noFill/>
        </a:ln>
      </c:spPr>
    </c:plotArea>
    <c:legend>
      <c:legendPos val="b"/>
      <c:layout/>
      <c:overlay val="0"/>
      <c:spPr>
        <a:noFill/>
        <a:ln w="25375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качество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27</c:v>
                </c:pt>
                <c:pt idx="2">
                  <c:v>27</c:v>
                </c:pt>
                <c:pt idx="3">
                  <c:v>22</c:v>
                </c:pt>
                <c:pt idx="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50-4718-A1D7-986101A046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</c:v>
                </c:pt>
                <c:pt idx="1">
                  <c:v>27</c:v>
                </c:pt>
                <c:pt idx="2">
                  <c:v>36</c:v>
                </c:pt>
                <c:pt idx="3">
                  <c:v>33</c:v>
                </c:pt>
                <c:pt idx="4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50-4718-A1D7-986101A046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50-4718-A1D7-986101A046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5887432"/>
        <c:axId val="225892680"/>
      </c:barChart>
      <c:catAx>
        <c:axId val="225887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892680"/>
        <c:crosses val="autoZero"/>
        <c:auto val="1"/>
        <c:lblAlgn val="ctr"/>
        <c:lblOffset val="100"/>
        <c:noMultiLvlLbl val="0"/>
      </c:catAx>
      <c:valAx>
        <c:axId val="225892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887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успеваемость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 2 четверть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91</c:v>
                </c:pt>
                <c:pt idx="3">
                  <c:v>88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01-4C24-B890-0CFBD1639A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01-4C24-B890-0CFBD1639A9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01-4C24-B890-0CFBD1639A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4810832"/>
        <c:axId val="431924880"/>
      </c:barChart>
      <c:catAx>
        <c:axId val="374810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924880"/>
        <c:crosses val="autoZero"/>
        <c:auto val="1"/>
        <c:lblAlgn val="ctr"/>
        <c:lblOffset val="100"/>
        <c:noMultiLvlLbl val="0"/>
      </c:catAx>
      <c:valAx>
        <c:axId val="43192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4810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10 класс</c:v>
                </c:pt>
                <c:pt idx="1">
                  <c:v>11 класс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B6-4383-943A-C1EAA3AAD4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10 класс</c:v>
                </c:pt>
                <c:pt idx="1">
                  <c:v>11 класс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B6-4383-943A-C1EAA3AAD4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10 класс</c:v>
                </c:pt>
                <c:pt idx="1">
                  <c:v>11 класс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B6-4383-943A-C1EAA3AAD4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106304"/>
        <c:axId val="49112192"/>
      </c:barChart>
      <c:catAx>
        <c:axId val="49106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112192"/>
        <c:crosses val="autoZero"/>
        <c:auto val="1"/>
        <c:lblAlgn val="ctr"/>
        <c:lblOffset val="100"/>
        <c:noMultiLvlLbl val="0"/>
      </c:catAx>
      <c:valAx>
        <c:axId val="49112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106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ru-RU" sz="1400" b="0" i="0" u="none" strike="noStrike" kern="1200" cap="none" spc="0" normalizeH="0" baseline="0" noProof="0">
                <a:ln>
                  <a:noFill/>
                </a:ln>
                <a:solidFill>
                  <a:sysClr val="windowText" lastClr="000000"/>
                </a:solidFill>
                <a:effectLst/>
                <a:uLnTx/>
                <a:uFillTx/>
                <a:latin typeface="Times New Roman" pitchFamily="18" charset="0"/>
                <a:cs typeface="Times New Roman" pitchFamily="18" charset="0"/>
              </a:rPr>
              <a:t>Качество 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43</c:v>
                </c:pt>
                <c:pt idx="2">
                  <c:v>58</c:v>
                </c:pt>
                <c:pt idx="3">
                  <c:v>7</c:v>
                </c:pt>
                <c:pt idx="4">
                  <c:v>27</c:v>
                </c:pt>
                <c:pt idx="5">
                  <c:v>27</c:v>
                </c:pt>
                <c:pt idx="6">
                  <c:v>22</c:v>
                </c:pt>
                <c:pt idx="7">
                  <c:v>36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52-40E7-8614-26E14AB1CB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44</c:v>
                </c:pt>
                <c:pt idx="1">
                  <c:v>57</c:v>
                </c:pt>
                <c:pt idx="2">
                  <c:v>38</c:v>
                </c:pt>
                <c:pt idx="3">
                  <c:v>7</c:v>
                </c:pt>
                <c:pt idx="4">
                  <c:v>27</c:v>
                </c:pt>
                <c:pt idx="5">
                  <c:v>36</c:v>
                </c:pt>
                <c:pt idx="6">
                  <c:v>33</c:v>
                </c:pt>
                <c:pt idx="7">
                  <c:v>60</c:v>
                </c:pt>
                <c:pt idx="8">
                  <c:v>20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52-40E7-8614-26E14AB1CB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10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2752-40E7-8614-26E14AB1CB7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3-2752-40E7-8614-26E14AB1CB7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752-40E7-8614-26E14AB1CB7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 5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Лист1!$G$2:$G$11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752-40E7-8614-26E14AB1CB78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 6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Лист1!$H$2:$H$11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752-40E7-8614-26E14AB1CB78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 7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Лист1!$I$2:$I$11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752-40E7-8614-26E14AB1CB78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 8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Лист1!$J$2:$J$11</c:f>
              <c:numCache>
                <c:formatCode>General</c:formatCode>
                <c:ptCount val="10"/>
                <c:pt idx="1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752-40E7-8614-26E14AB1CB78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 9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Лист1!$K$2:$K$11</c:f>
              <c:numCache>
                <c:formatCode>General</c:formatCode>
                <c:ptCount val="10"/>
                <c:pt idx="1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752-40E7-8614-26E14AB1CB78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Лист1!$L$2:$L$11</c:f>
              <c:numCache>
                <c:formatCode>General</c:formatCode>
                <c:ptCount val="10"/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752-40E7-8614-26E14AB1CB7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6214144"/>
        <c:axId val="66232320"/>
      </c:barChart>
      <c:catAx>
        <c:axId val="6621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232320"/>
        <c:crosses val="autoZero"/>
        <c:auto val="1"/>
        <c:lblAlgn val="ctr"/>
        <c:lblOffset val="100"/>
        <c:noMultiLvlLbl val="0"/>
      </c:catAx>
      <c:valAx>
        <c:axId val="66232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21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ru-RU" sz="1400" b="0" i="0" u="none" strike="noStrike" kern="1200" cap="none" spc="0" normalizeH="0" baseline="0" noProof="0">
                <a:ln>
                  <a:noFill/>
                </a:ln>
                <a:solidFill>
                  <a:sysClr val="windowText" lastClr="000000"/>
                </a:solidFill>
                <a:effectLst/>
                <a:uLnTx/>
                <a:uFillTx/>
                <a:latin typeface="Times New Roman" pitchFamily="18" charset="0"/>
                <a:cs typeface="Times New Roman" pitchFamily="18" charset="0"/>
              </a:rPr>
              <a:t>Успеваемость</a:t>
            </a:r>
            <a:r>
              <a:rPr kumimoji="0" lang="ru-RU" sz="1400" b="0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Calibri" panose="020F0502020204030204"/>
              </a:rPr>
              <a:t>  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91</c:v>
                </c:pt>
                <c:pt idx="6">
                  <c:v>88</c:v>
                </c:pt>
                <c:pt idx="7">
                  <c:v>100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52-40E7-8614-26E14AB1CB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93</c:v>
                </c:pt>
                <c:pt idx="8">
                  <c:v>80</c:v>
                </c:pt>
                <c:pt idx="9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52-40E7-8614-26E14AB1CB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10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2752-40E7-8614-26E14AB1CB7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3-2752-40E7-8614-26E14AB1CB7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752-40E7-8614-26E14AB1CB7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 5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Лист1!$G$2:$G$11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752-40E7-8614-26E14AB1CB78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 6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Лист1!$H$2:$H$11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752-40E7-8614-26E14AB1CB78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 7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Лист1!$I$2:$I$11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752-40E7-8614-26E14AB1CB78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 8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Лист1!$J$2:$J$11</c:f>
              <c:numCache>
                <c:formatCode>General</c:formatCode>
                <c:ptCount val="10"/>
                <c:pt idx="1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752-40E7-8614-26E14AB1CB78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 9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Лист1!$K$2:$K$11</c:f>
              <c:numCache>
                <c:formatCode>General</c:formatCode>
                <c:ptCount val="10"/>
                <c:pt idx="1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752-40E7-8614-26E14AB1CB78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Лист1!$L$2:$L$11</c:f>
              <c:numCache>
                <c:formatCode>General</c:formatCode>
                <c:ptCount val="10"/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752-40E7-8614-26E14AB1CB7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9115392"/>
        <c:axId val="79116928"/>
      </c:barChart>
      <c:catAx>
        <c:axId val="7911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116928"/>
        <c:crosses val="autoZero"/>
        <c:auto val="1"/>
        <c:lblAlgn val="ctr"/>
        <c:lblOffset val="100"/>
        <c:noMultiLvlLbl val="0"/>
      </c:catAx>
      <c:valAx>
        <c:axId val="79116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11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9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2021-01-11T06:36:00Z</cp:lastPrinted>
  <dcterms:created xsi:type="dcterms:W3CDTF">2020-12-25T05:10:00Z</dcterms:created>
  <dcterms:modified xsi:type="dcterms:W3CDTF">2021-02-18T08:17:00Z</dcterms:modified>
</cp:coreProperties>
</file>